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142" w:type="dxa"/>
        <w:tblLook w:val="04A0" w:firstRow="1" w:lastRow="0" w:firstColumn="1" w:lastColumn="0" w:noHBand="0" w:noVBand="1"/>
      </w:tblPr>
      <w:tblGrid>
        <w:gridCol w:w="5070"/>
        <w:gridCol w:w="4784"/>
      </w:tblGrid>
      <w:tr w:rsidR="00BD5215" w:rsidRPr="0004304F" w14:paraId="308FD32A" w14:textId="77777777" w:rsidTr="004B40FF">
        <w:trPr>
          <w:trHeight w:val="1284"/>
        </w:trPr>
        <w:tc>
          <w:tcPr>
            <w:tcW w:w="5070" w:type="dxa"/>
            <w:shd w:val="clear" w:color="auto" w:fill="auto"/>
          </w:tcPr>
          <w:p w14:paraId="1D82CDAB" w14:textId="77777777" w:rsidR="00BD5215" w:rsidRPr="0004304F" w:rsidRDefault="00BD5215" w:rsidP="004B40F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</w:pPr>
            <w:r w:rsidRPr="0004304F">
              <w:rPr>
                <w:rFonts w:ascii="Times New Roman" w:eastAsia="Calibri" w:hAnsi="Times New Roman" w:cs="Times New Roman"/>
                <w:szCs w:val="24"/>
              </w:rPr>
              <w:br w:type="page"/>
            </w:r>
            <w:r w:rsidRPr="0004304F"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  <w:t xml:space="preserve">УПРАЎЛЕННЕ АДУКАЦЫІ  </w:t>
            </w:r>
          </w:p>
          <w:p w14:paraId="3E18E6E6" w14:textId="77777777" w:rsidR="00BD5215" w:rsidRDefault="00BD5215" w:rsidP="004B40F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</w:pPr>
            <w:r w:rsidRPr="0004304F"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  <w:t xml:space="preserve">НАВАГРУДСКАГА РАЁННАГА </w:t>
            </w:r>
          </w:p>
          <w:p w14:paraId="5C5ECDDC" w14:textId="77777777" w:rsidR="00BD5215" w:rsidRPr="0004304F" w:rsidRDefault="00BD5215" w:rsidP="004B40F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</w:pPr>
            <w:r w:rsidRPr="0004304F"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  <w:t>ВЫКАНАЎЧАГА КАМ</w:t>
            </w:r>
            <w:r w:rsidRPr="0004304F">
              <w:rPr>
                <w:rFonts w:ascii="Times New Roman" w:eastAsia="Calibri" w:hAnsi="Times New Roman" w:cs="Times New Roman"/>
                <w:spacing w:val="-10"/>
                <w:szCs w:val="24"/>
              </w:rPr>
              <w:t>I</w:t>
            </w:r>
            <w:r w:rsidRPr="0004304F"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  <w:t>ТЭТА</w:t>
            </w:r>
          </w:p>
          <w:p w14:paraId="3C0C55A0" w14:textId="77777777" w:rsidR="00BD5215" w:rsidRPr="0004304F" w:rsidRDefault="00BD5215" w:rsidP="004B40F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</w:pPr>
          </w:p>
          <w:p w14:paraId="403DB9C2" w14:textId="77777777" w:rsidR="00BD5215" w:rsidRPr="0004304F" w:rsidRDefault="00BD5215" w:rsidP="004B4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be-BY"/>
              </w:rPr>
            </w:pPr>
            <w:r w:rsidRPr="0004304F">
              <w:rPr>
                <w:rFonts w:ascii="Times New Roman" w:eastAsia="Calibri" w:hAnsi="Times New Roman" w:cs="Times New Roman"/>
                <w:b/>
                <w:szCs w:val="24"/>
                <w:lang w:val="be-BY"/>
              </w:rPr>
              <w:t>ДЗЯРЖАЎНАЯ ЎСТАНОВА АДУКАЦЫ</w:t>
            </w:r>
            <w:r w:rsidRPr="0004304F">
              <w:rPr>
                <w:rFonts w:ascii="Times New Roman" w:eastAsia="Calibri" w:hAnsi="Times New Roman" w:cs="Times New Roman"/>
                <w:b/>
                <w:szCs w:val="24"/>
              </w:rPr>
              <w:t>I</w:t>
            </w:r>
          </w:p>
          <w:p w14:paraId="1B0C3121" w14:textId="77777777" w:rsidR="00BD5215" w:rsidRPr="0004304F" w:rsidRDefault="00BD5215" w:rsidP="004B4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val="be-BY"/>
              </w:rPr>
            </w:pPr>
            <w:r w:rsidRPr="0004304F">
              <w:rPr>
                <w:rFonts w:ascii="Times New Roman" w:eastAsia="Calibri" w:hAnsi="Times New Roman" w:cs="Times New Roman"/>
                <w:b/>
                <w:szCs w:val="24"/>
                <w:lang w:val="be-BY"/>
              </w:rPr>
              <w:t>«</w:t>
            </w:r>
            <w:r w:rsidRPr="0004304F">
              <w:rPr>
                <w:rFonts w:ascii="Times New Roman" w:eastAsia="Calibri" w:hAnsi="Times New Roman" w:cs="Times New Roman"/>
                <w:b/>
                <w:bCs/>
                <w:szCs w:val="24"/>
                <w:lang w:val="be-BY"/>
              </w:rPr>
              <w:t>ЦЭНТР ДАДАТКОВАЙ АДУКАЦЫІ</w:t>
            </w:r>
          </w:p>
          <w:p w14:paraId="3DC576CF" w14:textId="77777777" w:rsidR="00BD5215" w:rsidRPr="0004304F" w:rsidRDefault="00BD5215" w:rsidP="004B4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0"/>
                <w:szCs w:val="24"/>
                <w:lang w:val="be-BY"/>
              </w:rPr>
            </w:pPr>
            <w:r w:rsidRPr="0004304F">
              <w:rPr>
                <w:rFonts w:ascii="Times New Roman" w:eastAsia="Calibri" w:hAnsi="Times New Roman" w:cs="Times New Roman"/>
                <w:b/>
                <w:bCs/>
                <w:szCs w:val="24"/>
                <w:lang w:val="be-BY"/>
              </w:rPr>
              <w:t>ДЗЯЦЕЙ І МОЛАДЗІ «ДАР»</w:t>
            </w:r>
            <w:r w:rsidRPr="0004304F">
              <w:rPr>
                <w:rFonts w:ascii="Times New Roman" w:eastAsia="Calibri" w:hAnsi="Times New Roman" w:cs="Times New Roman"/>
                <w:b/>
                <w:szCs w:val="24"/>
                <w:lang w:val="be-BY"/>
              </w:rPr>
              <w:t>»</w:t>
            </w:r>
          </w:p>
          <w:p w14:paraId="5B6BC966" w14:textId="77777777" w:rsidR="00BD5215" w:rsidRPr="0004304F" w:rsidRDefault="00BD5215" w:rsidP="004B4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</w:pPr>
          </w:p>
          <w:p w14:paraId="511A44F7" w14:textId="77777777" w:rsidR="00BD5215" w:rsidRPr="0004304F" w:rsidRDefault="00BD5215" w:rsidP="004B4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</w:pPr>
          </w:p>
          <w:p w14:paraId="77D49BAF" w14:textId="77777777" w:rsidR="00BD5215" w:rsidRPr="0004304F" w:rsidRDefault="00BD5215" w:rsidP="004B4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04304F">
              <w:rPr>
                <w:rFonts w:ascii="Times New Roman" w:eastAsia="Calibri" w:hAnsi="Times New Roman" w:cs="Times New Roman"/>
                <w:szCs w:val="24"/>
              </w:rPr>
              <w:t>вул</w:t>
            </w:r>
            <w:proofErr w:type="spellEnd"/>
            <w:proofErr w:type="gramStart"/>
            <w:r w:rsidRPr="0004304F">
              <w:rPr>
                <w:rFonts w:ascii="Times New Roman" w:eastAsia="Calibri" w:hAnsi="Times New Roman" w:cs="Times New Roman"/>
                <w:szCs w:val="24"/>
              </w:rPr>
              <w:t>.</w:t>
            </w:r>
            <w:r w:rsidRPr="0004304F">
              <w:rPr>
                <w:rFonts w:ascii="Times New Roman" w:eastAsia="Calibri" w:hAnsi="Times New Roman" w:cs="Times New Roman"/>
                <w:szCs w:val="24"/>
                <w:lang w:val="be-BY"/>
              </w:rPr>
              <w:t>Ч</w:t>
            </w:r>
            <w:proofErr w:type="gramEnd"/>
            <w:r w:rsidRPr="0004304F">
              <w:rPr>
                <w:rFonts w:ascii="Times New Roman" w:eastAsia="Calibri" w:hAnsi="Times New Roman" w:cs="Times New Roman"/>
                <w:szCs w:val="24"/>
                <w:lang w:val="be-BY"/>
              </w:rPr>
              <w:t xml:space="preserve">ырвонаармейская,1, </w:t>
            </w:r>
            <w:r w:rsidRPr="0004304F">
              <w:rPr>
                <w:rFonts w:ascii="Times New Roman" w:eastAsia="Calibri" w:hAnsi="Times New Roman" w:cs="Times New Roman"/>
                <w:szCs w:val="24"/>
              </w:rPr>
              <w:t xml:space="preserve">231400, г. </w:t>
            </w:r>
            <w:r w:rsidRPr="0004304F">
              <w:rPr>
                <w:rFonts w:ascii="Times New Roman" w:eastAsia="Calibri" w:hAnsi="Times New Roman" w:cs="Times New Roman"/>
                <w:szCs w:val="24"/>
                <w:lang w:val="be-BY"/>
              </w:rPr>
              <w:t>Навагрудак</w:t>
            </w:r>
            <w:r w:rsidRPr="0004304F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</w:p>
          <w:p w14:paraId="32656E41" w14:textId="77777777" w:rsidR="00BD5215" w:rsidRPr="0004304F" w:rsidRDefault="00BD5215" w:rsidP="004B4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04304F">
              <w:rPr>
                <w:rFonts w:ascii="Times New Roman" w:eastAsia="Calibri" w:hAnsi="Times New Roman" w:cs="Times New Roman"/>
                <w:lang w:val="be-BY"/>
              </w:rPr>
              <w:t>Гродзенская вобласць</w:t>
            </w:r>
          </w:p>
          <w:p w14:paraId="784379D1" w14:textId="77777777" w:rsidR="00BD5215" w:rsidRPr="0004304F" w:rsidRDefault="00BD5215" w:rsidP="004B4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lang w:val="be-BY"/>
              </w:rPr>
            </w:pPr>
            <w:proofErr w:type="spellStart"/>
            <w:r w:rsidRPr="0004304F">
              <w:rPr>
                <w:rFonts w:ascii="Times New Roman" w:eastAsia="Calibri" w:hAnsi="Times New Roman" w:cs="Times New Roman"/>
                <w:spacing w:val="-10"/>
              </w:rPr>
              <w:t>тэл</w:t>
            </w:r>
            <w:proofErr w:type="spellEnd"/>
            <w:r w:rsidRPr="0004304F">
              <w:rPr>
                <w:rFonts w:ascii="Times New Roman" w:eastAsia="Calibri" w:hAnsi="Times New Roman" w:cs="Times New Roman"/>
                <w:spacing w:val="-10"/>
              </w:rPr>
              <w:t xml:space="preserve">./факс </w:t>
            </w:r>
            <w:r w:rsidRPr="0004304F">
              <w:rPr>
                <w:rFonts w:ascii="Times New Roman" w:eastAsia="Calibri" w:hAnsi="Times New Roman" w:cs="Times New Roman"/>
                <w:szCs w:val="24"/>
              </w:rPr>
              <w:t>8(01597)</w:t>
            </w:r>
            <w:r w:rsidRPr="0004304F">
              <w:rPr>
                <w:rFonts w:ascii="Times New Roman" w:eastAsia="Calibri" w:hAnsi="Times New Roman" w:cs="Times New Roman"/>
                <w:szCs w:val="24"/>
                <w:lang w:val="be-BY"/>
              </w:rPr>
              <w:t>46781</w:t>
            </w:r>
          </w:p>
          <w:p w14:paraId="4FA54EB2" w14:textId="77777777" w:rsidR="00BD5215" w:rsidRPr="0004304F" w:rsidRDefault="00BD5215" w:rsidP="004B4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Cs w:val="2"/>
              </w:rPr>
            </w:pPr>
            <w:r w:rsidRPr="0004304F">
              <w:rPr>
                <w:rFonts w:ascii="Times New Roman" w:eastAsia="Calibri" w:hAnsi="Times New Roman" w:cs="Times New Roman"/>
                <w:lang w:val="be-BY"/>
              </w:rPr>
              <w:t>эл. пошта:</w:t>
            </w:r>
            <w:r w:rsidRPr="0004304F">
              <w:rPr>
                <w:rFonts w:ascii="Calibri" w:eastAsia="Calibri" w:hAnsi="Calibri" w:cs="Times New Roman"/>
                <w:lang w:val="be-BY"/>
              </w:rPr>
              <w:t xml:space="preserve"> </w:t>
            </w:r>
            <w:hyperlink r:id="rId6" w:history="1">
              <w:r w:rsidRPr="0004304F">
                <w:rPr>
                  <w:rFonts w:ascii="Times New Roman" w:eastAsia="Calibri" w:hAnsi="Times New Roman" w:cs="Times New Roman"/>
                  <w:color w:val="0000FF"/>
                  <w:u w:val="single"/>
                  <w:lang w:val="be-BY"/>
                </w:rPr>
                <w:t>ctdimnov@yonovogrudok.by</w:t>
              </w:r>
            </w:hyperlink>
          </w:p>
        </w:tc>
        <w:tc>
          <w:tcPr>
            <w:tcW w:w="4784" w:type="dxa"/>
            <w:shd w:val="clear" w:color="auto" w:fill="auto"/>
          </w:tcPr>
          <w:p w14:paraId="13C8E19A" w14:textId="77777777" w:rsidR="00BD5215" w:rsidRPr="0004304F" w:rsidRDefault="00BD5215" w:rsidP="004B40F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Calibri" w:hAnsi="Times New Roman" w:cs="Times New Roman"/>
                <w:spacing w:val="-10"/>
                <w:szCs w:val="24"/>
              </w:rPr>
            </w:pPr>
            <w:r w:rsidRPr="0004304F"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  <w:t>УПРАВЛЕНИЕ ОБРАЗОВАНИЯ</w:t>
            </w:r>
          </w:p>
          <w:p w14:paraId="1C8389BE" w14:textId="77777777" w:rsidR="00BD5215" w:rsidRPr="0004304F" w:rsidRDefault="00BD5215" w:rsidP="004B40F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</w:pPr>
            <w:r w:rsidRPr="0004304F"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  <w:t>НОВОГРУДСКОГО РАЙОННОГО ИСПОЛНИТЕЛЬНОГО КОМИТЕТА</w:t>
            </w:r>
          </w:p>
          <w:p w14:paraId="7D480BB8" w14:textId="77777777" w:rsidR="00BD5215" w:rsidRPr="0004304F" w:rsidRDefault="00BD5215" w:rsidP="004B40F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Calibri" w:hAnsi="Times New Roman" w:cs="Times New Roman"/>
                <w:spacing w:val="-10"/>
                <w:szCs w:val="24"/>
                <w:lang w:val="be-BY"/>
              </w:rPr>
            </w:pPr>
          </w:p>
          <w:p w14:paraId="4FF69FE8" w14:textId="77777777" w:rsidR="00BD5215" w:rsidRPr="0004304F" w:rsidRDefault="00BD5215" w:rsidP="004B4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4304F">
              <w:rPr>
                <w:rFonts w:ascii="Times New Roman" w:eastAsia="Calibri" w:hAnsi="Times New Roman" w:cs="Times New Roman"/>
                <w:b/>
                <w:szCs w:val="24"/>
              </w:rPr>
              <w:t>ГОСУДАРСТВЕННОЕ УЧРЕЖДЕНИЕ ОБРАЗОВАНИЯ «</w:t>
            </w:r>
            <w:r w:rsidRPr="0004304F">
              <w:rPr>
                <w:rFonts w:ascii="Times New Roman" w:eastAsia="Calibri" w:hAnsi="Times New Roman" w:cs="Times New Roman"/>
                <w:b/>
                <w:bCs/>
                <w:szCs w:val="24"/>
              </w:rPr>
              <w:t>ЦЕНТР ДОПОЛНИТЕЛЬНОГО ОБРАЗОВАНИЯ</w:t>
            </w: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 </w:t>
            </w:r>
            <w:r w:rsidRPr="0004304F">
              <w:rPr>
                <w:rFonts w:ascii="Times New Roman" w:eastAsia="Calibri" w:hAnsi="Times New Roman" w:cs="Times New Roman"/>
                <w:b/>
                <w:bCs/>
                <w:szCs w:val="24"/>
              </w:rPr>
              <w:t>ДЕТЕЙ И МОЛОДЕЖИ «ДАР»</w:t>
            </w:r>
            <w:r w:rsidRPr="0004304F">
              <w:rPr>
                <w:rFonts w:ascii="Times New Roman" w:eastAsia="Calibri" w:hAnsi="Times New Roman" w:cs="Times New Roman"/>
                <w:b/>
                <w:szCs w:val="24"/>
              </w:rPr>
              <w:t>»</w:t>
            </w:r>
          </w:p>
          <w:p w14:paraId="4361701B" w14:textId="77777777" w:rsidR="00BD5215" w:rsidRPr="0004304F" w:rsidRDefault="00BD5215" w:rsidP="004B4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0"/>
                <w:szCs w:val="24"/>
              </w:rPr>
            </w:pPr>
          </w:p>
          <w:p w14:paraId="0C169A12" w14:textId="77777777" w:rsidR="00BD5215" w:rsidRPr="0004304F" w:rsidRDefault="00BD5215" w:rsidP="004B40FF">
            <w:pPr>
              <w:tabs>
                <w:tab w:val="left" w:pos="0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pacing w:val="-10"/>
                <w:lang w:val="be-BY"/>
              </w:rPr>
            </w:pPr>
            <w:proofErr w:type="spellStart"/>
            <w:r w:rsidRPr="0004304F">
              <w:rPr>
                <w:rFonts w:ascii="Times New Roman" w:eastAsia="Calibri" w:hAnsi="Times New Roman" w:cs="Times New Roman"/>
                <w:spacing w:val="-10"/>
              </w:rPr>
              <w:t>ул</w:t>
            </w:r>
            <w:proofErr w:type="gramStart"/>
            <w:r w:rsidRPr="0004304F">
              <w:rPr>
                <w:rFonts w:ascii="Times New Roman" w:eastAsia="Calibri" w:hAnsi="Times New Roman" w:cs="Times New Roman"/>
                <w:spacing w:val="-10"/>
              </w:rPr>
              <w:t>.К</w:t>
            </w:r>
            <w:proofErr w:type="gramEnd"/>
            <w:r w:rsidRPr="0004304F">
              <w:rPr>
                <w:rFonts w:ascii="Times New Roman" w:eastAsia="Calibri" w:hAnsi="Times New Roman" w:cs="Times New Roman"/>
                <w:spacing w:val="-10"/>
              </w:rPr>
              <w:t>расноармейская</w:t>
            </w:r>
            <w:proofErr w:type="spellEnd"/>
            <w:r w:rsidRPr="0004304F">
              <w:rPr>
                <w:rFonts w:ascii="Times New Roman" w:eastAsia="Calibri" w:hAnsi="Times New Roman" w:cs="Times New Roman"/>
                <w:spacing w:val="-10"/>
              </w:rPr>
              <w:t xml:space="preserve">, 1, </w:t>
            </w:r>
            <w:smartTag w:uri="urn:schemas-microsoft-com:office:smarttags" w:element="metricconverter">
              <w:smartTagPr>
                <w:attr w:name="ProductID" w:val="231400, г"/>
              </w:smartTagPr>
              <w:r w:rsidRPr="0004304F">
                <w:rPr>
                  <w:rFonts w:ascii="Times New Roman" w:eastAsia="Calibri" w:hAnsi="Times New Roman" w:cs="Times New Roman"/>
                  <w:spacing w:val="-10"/>
                </w:rPr>
                <w:t>231400, г</w:t>
              </w:r>
            </w:smartTag>
            <w:r w:rsidRPr="0004304F">
              <w:rPr>
                <w:rFonts w:ascii="Times New Roman" w:eastAsia="Calibri" w:hAnsi="Times New Roman" w:cs="Times New Roman"/>
                <w:spacing w:val="-10"/>
              </w:rPr>
              <w:t>.</w:t>
            </w:r>
            <w:r w:rsidRPr="0004304F">
              <w:rPr>
                <w:rFonts w:ascii="Times New Roman" w:eastAsia="Calibri" w:hAnsi="Times New Roman" w:cs="Times New Roman"/>
                <w:spacing w:val="-10"/>
                <w:lang w:val="be-BY"/>
              </w:rPr>
              <w:t xml:space="preserve"> </w:t>
            </w:r>
            <w:r w:rsidRPr="0004304F">
              <w:rPr>
                <w:rFonts w:ascii="Times New Roman" w:eastAsia="Calibri" w:hAnsi="Times New Roman" w:cs="Times New Roman"/>
                <w:spacing w:val="-10"/>
              </w:rPr>
              <w:t xml:space="preserve"> Новогрудок</w:t>
            </w:r>
            <w:r w:rsidRPr="0004304F">
              <w:rPr>
                <w:rFonts w:ascii="Times New Roman" w:eastAsia="Calibri" w:hAnsi="Times New Roman" w:cs="Times New Roman"/>
                <w:spacing w:val="-10"/>
                <w:lang w:val="be-BY"/>
              </w:rPr>
              <w:t>,</w:t>
            </w:r>
          </w:p>
          <w:p w14:paraId="5A216B58" w14:textId="77777777" w:rsidR="00BD5215" w:rsidRPr="0004304F" w:rsidRDefault="00BD5215" w:rsidP="004B40FF">
            <w:pPr>
              <w:tabs>
                <w:tab w:val="left" w:pos="0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pacing w:val="-10"/>
              </w:rPr>
            </w:pPr>
            <w:r w:rsidRPr="0004304F">
              <w:rPr>
                <w:rFonts w:ascii="Times New Roman" w:eastAsia="Calibri" w:hAnsi="Times New Roman" w:cs="Times New Roman"/>
                <w:lang w:val="be-BY"/>
              </w:rPr>
              <w:t>Гродненская область</w:t>
            </w:r>
          </w:p>
          <w:p w14:paraId="4F2001C2" w14:textId="77777777" w:rsidR="00BD5215" w:rsidRPr="0004304F" w:rsidRDefault="00BD5215" w:rsidP="004B40FF">
            <w:pPr>
              <w:tabs>
                <w:tab w:val="left" w:pos="0"/>
              </w:tabs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pacing w:val="-10"/>
                <w:lang w:val="be-BY"/>
              </w:rPr>
            </w:pPr>
            <w:r w:rsidRPr="0004304F">
              <w:rPr>
                <w:rFonts w:ascii="Times New Roman" w:eastAsia="Calibri" w:hAnsi="Times New Roman" w:cs="Times New Roman"/>
                <w:spacing w:val="-10"/>
              </w:rPr>
              <w:t xml:space="preserve">тел./факс </w:t>
            </w:r>
            <w:r w:rsidRPr="0004304F">
              <w:rPr>
                <w:rFonts w:ascii="Times New Roman" w:eastAsia="Calibri" w:hAnsi="Times New Roman" w:cs="Times New Roman"/>
                <w:szCs w:val="24"/>
              </w:rPr>
              <w:t>8(01597)</w:t>
            </w:r>
            <w:r w:rsidRPr="0004304F">
              <w:rPr>
                <w:rFonts w:ascii="Times New Roman" w:eastAsia="Calibri" w:hAnsi="Times New Roman" w:cs="Times New Roman"/>
                <w:szCs w:val="24"/>
                <w:lang w:val="be-BY"/>
              </w:rPr>
              <w:t>46781</w:t>
            </w:r>
          </w:p>
          <w:p w14:paraId="19F053CF" w14:textId="77777777" w:rsidR="00BD5215" w:rsidRPr="0004304F" w:rsidRDefault="00BD5215" w:rsidP="004B40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04304F">
              <w:rPr>
                <w:rFonts w:ascii="Times New Roman" w:eastAsia="Calibri" w:hAnsi="Times New Roman" w:cs="Times New Roman"/>
              </w:rPr>
              <w:t xml:space="preserve">эл. почта: </w:t>
            </w:r>
            <w:hyperlink r:id="rId7" w:history="1">
              <w:r w:rsidRPr="0004304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ctdimnov@yonovogrudok.by</w:t>
              </w:r>
            </w:hyperlink>
          </w:p>
          <w:p w14:paraId="33CBE7FE" w14:textId="77777777" w:rsidR="00BD5215" w:rsidRPr="0004304F" w:rsidRDefault="00BD5215" w:rsidP="004B40F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FF"/>
                <w:szCs w:val="24"/>
                <w:u w:val="single"/>
              </w:rPr>
            </w:pPr>
          </w:p>
        </w:tc>
      </w:tr>
      <w:tr w:rsidR="00BD5215" w:rsidRPr="0004304F" w14:paraId="624A16C7" w14:textId="77777777" w:rsidTr="004B4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4CE92" w14:textId="5107B9EE" w:rsidR="00BD5215" w:rsidRPr="0004304F" w:rsidRDefault="00BD5215" w:rsidP="004B40FF">
            <w:pPr>
              <w:tabs>
                <w:tab w:val="left" w:pos="4556"/>
                <w:tab w:val="left" w:pos="6834"/>
              </w:tabs>
              <w:suppressAutoHyphens/>
              <w:ind w:left="-25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be-BY" w:eastAsia="ru-RU"/>
              </w:rPr>
            </w:pPr>
            <w:r w:rsidRPr="0004304F">
              <w:rPr>
                <w:rFonts w:ascii="Times New Roman" w:eastAsia="Times New Roman" w:hAnsi="Times New Roman" w:cs="Times New Roman"/>
                <w:i/>
                <w:iCs/>
                <w:spacing w:val="-10"/>
                <w:sz w:val="28"/>
                <w:szCs w:val="28"/>
                <w:lang w:eastAsia="ru-RU"/>
              </w:rPr>
              <w:t xml:space="preserve">                  </w:t>
            </w:r>
            <w:r w:rsidR="000B7CD6">
              <w:rPr>
                <w:rFonts w:ascii="Times New Roman" w:eastAsia="Times New Roman" w:hAnsi="Times New Roman" w:cs="Times New Roman"/>
                <w:iCs/>
                <w:spacing w:val="-10"/>
                <w:sz w:val="28"/>
                <w:szCs w:val="28"/>
                <w:u w:val="single"/>
                <w:lang w:eastAsia="ru-RU"/>
              </w:rPr>
              <w:t xml:space="preserve"> </w:t>
            </w:r>
            <w:r w:rsidR="00783E6A">
              <w:rPr>
                <w:rFonts w:ascii="Times New Roman" w:eastAsia="Times New Roman" w:hAnsi="Times New Roman" w:cs="Times New Roman"/>
                <w:iCs/>
                <w:spacing w:val="-10"/>
                <w:sz w:val="28"/>
                <w:szCs w:val="28"/>
                <w:u w:val="single"/>
                <w:lang w:eastAsia="ru-RU"/>
              </w:rPr>
              <w:t>23.04.</w:t>
            </w:r>
            <w:r>
              <w:rPr>
                <w:rFonts w:ascii="Times New Roman" w:eastAsia="Times New Roman" w:hAnsi="Times New Roman" w:cs="Times New Roman"/>
                <w:iCs/>
                <w:spacing w:val="-10"/>
                <w:sz w:val="28"/>
                <w:szCs w:val="28"/>
                <w:u w:val="single"/>
                <w:lang w:eastAsia="ru-RU"/>
              </w:rPr>
              <w:t>2024</w:t>
            </w:r>
            <w:r w:rsidRPr="0004304F">
              <w:rPr>
                <w:rFonts w:ascii="Times New Roman" w:eastAsia="Times New Roman" w:hAnsi="Times New Roman" w:cs="Times New Roman"/>
                <w:iCs/>
                <w:spacing w:val="-10"/>
                <w:sz w:val="28"/>
                <w:szCs w:val="28"/>
                <w:lang w:eastAsia="ru-RU"/>
              </w:rPr>
              <w:t>_</w:t>
            </w:r>
            <w:r w:rsidRPr="0004304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  № </w:t>
            </w:r>
            <w:r w:rsidRPr="0004304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u w:val="single"/>
                <w:lang w:eastAsia="ru-RU"/>
              </w:rPr>
              <w:t>05-08</w:t>
            </w:r>
            <w:r w:rsidRPr="009748D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u w:val="single"/>
                <w:lang w:eastAsia="ru-RU"/>
              </w:rPr>
              <w:t>/</w:t>
            </w:r>
            <w:r w:rsidR="00783E6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u w:val="single"/>
                <w:lang w:eastAsia="ru-RU"/>
              </w:rPr>
              <w:t>143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_</w:t>
            </w:r>
          </w:p>
          <w:p w14:paraId="0595887D" w14:textId="77777777" w:rsidR="00BD5215" w:rsidRPr="0004304F" w:rsidRDefault="00BD5215" w:rsidP="004B40FF">
            <w:pPr>
              <w:suppressAutoHyphens/>
              <w:autoSpaceDE w:val="0"/>
              <w:autoSpaceDN w:val="0"/>
              <w:adjustRightInd w:val="0"/>
              <w:ind w:right="62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04304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                  На  № ________ ад _________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1E7E5" w14:textId="77777777" w:rsidR="00BD5215" w:rsidRPr="0004304F" w:rsidRDefault="00BD5215" w:rsidP="004B40FF">
            <w:pPr>
              <w:tabs>
                <w:tab w:val="left" w:pos="1785"/>
              </w:tabs>
              <w:spacing w:after="0" w:line="280" w:lineRule="exact"/>
              <w:ind w:right="8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Руководителю учреждение образования</w:t>
            </w:r>
          </w:p>
        </w:tc>
      </w:tr>
    </w:tbl>
    <w:p w14:paraId="4F58C149" w14:textId="77777777" w:rsidR="00BD5215" w:rsidRDefault="00BD5215" w:rsidP="001E00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CC11329" w14:textId="77777777" w:rsidR="00AA14CC" w:rsidRDefault="00BD5215" w:rsidP="00954578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Pr="00D1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этапа </w:t>
      </w:r>
    </w:p>
    <w:p w14:paraId="58C52FB4" w14:textId="77777777" w:rsidR="00E26BD2" w:rsidRDefault="000B7CD6" w:rsidP="00954578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B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бластно</w:t>
      </w:r>
      <w:r w:rsidR="009C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B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выставки-</w:t>
      </w:r>
      <w:r w:rsidRPr="000B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="009C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творчества </w:t>
      </w:r>
    </w:p>
    <w:p w14:paraId="578FDDCE" w14:textId="5025E4BE" w:rsidR="00AA14CC" w:rsidRDefault="000B7CD6" w:rsidP="00954578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C6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мирное небо скажем: «Спасибо!»</w:t>
      </w:r>
    </w:p>
    <w:p w14:paraId="48E97100" w14:textId="77777777" w:rsidR="000B7CD6" w:rsidRPr="00AA14CC" w:rsidRDefault="000B7CD6" w:rsidP="000B7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4BF5A1" w14:textId="77777777" w:rsidR="004135ED" w:rsidRDefault="00BD5215" w:rsidP="00413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7B7">
        <w:rPr>
          <w:rFonts w:ascii="Times New Roman" w:hAnsi="Times New Roman" w:cs="Times New Roman"/>
          <w:sz w:val="28"/>
          <w:szCs w:val="28"/>
        </w:rPr>
        <w:t>В соответствии с план</w:t>
      </w:r>
      <w:r w:rsidR="000D3B95" w:rsidRPr="008627B7">
        <w:rPr>
          <w:rFonts w:ascii="Times New Roman" w:hAnsi="Times New Roman" w:cs="Times New Roman"/>
          <w:sz w:val="28"/>
          <w:szCs w:val="28"/>
        </w:rPr>
        <w:t>ом</w:t>
      </w:r>
      <w:r w:rsidRPr="008627B7">
        <w:rPr>
          <w:rFonts w:ascii="Times New Roman" w:hAnsi="Times New Roman" w:cs="Times New Roman"/>
          <w:sz w:val="28"/>
          <w:szCs w:val="28"/>
        </w:rPr>
        <w:t xml:space="preserve"> работы Центра дополнительного образования детей и молодёжи «ДАР» на 2024 год, а также </w:t>
      </w:r>
      <w:r w:rsidR="00FA498C" w:rsidRPr="008627B7">
        <w:rPr>
          <w:rFonts w:ascii="Times New Roman" w:hAnsi="Times New Roman" w:cs="Times New Roman"/>
          <w:sz w:val="28"/>
          <w:szCs w:val="28"/>
        </w:rPr>
        <w:t xml:space="preserve">с </w:t>
      </w:r>
      <w:r w:rsidR="00B34DE6" w:rsidRPr="008627B7">
        <w:rPr>
          <w:rFonts w:ascii="Times New Roman" w:hAnsi="Times New Roman" w:cs="Times New Roman"/>
          <w:sz w:val="28"/>
          <w:szCs w:val="28"/>
        </w:rPr>
        <w:t>целью</w:t>
      </w:r>
      <w:r w:rsidR="009C699F">
        <w:rPr>
          <w:rFonts w:ascii="Times New Roman" w:hAnsi="Times New Roman" w:cs="Times New Roman"/>
          <w:sz w:val="28"/>
          <w:szCs w:val="28"/>
        </w:rPr>
        <w:t xml:space="preserve"> гражданско-патриотического и духовно-нравственного воспитания подрастающего поколения, повышения интереса к истории Великой Отечественной войны, сохранения памяти о ее героических событиях; воспитания уважения к ветеранам Великой Отечественной войны </w:t>
      </w:r>
      <w:r w:rsidR="00E26BD2">
        <w:rPr>
          <w:rFonts w:ascii="Times New Roman" w:hAnsi="Times New Roman" w:cs="Times New Roman"/>
          <w:sz w:val="28"/>
          <w:szCs w:val="28"/>
        </w:rPr>
        <w:t>был организован и проведен районный этап областной</w:t>
      </w:r>
      <w:r w:rsidR="009C699F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E26BD2">
        <w:rPr>
          <w:rFonts w:ascii="Times New Roman" w:hAnsi="Times New Roman" w:cs="Times New Roman"/>
          <w:sz w:val="28"/>
          <w:szCs w:val="28"/>
        </w:rPr>
        <w:t>и</w:t>
      </w:r>
      <w:r w:rsidR="009C699F">
        <w:rPr>
          <w:rFonts w:ascii="Times New Roman" w:hAnsi="Times New Roman" w:cs="Times New Roman"/>
          <w:sz w:val="28"/>
          <w:szCs w:val="28"/>
        </w:rPr>
        <w:t>-к</w:t>
      </w:r>
      <w:r w:rsidR="00E26BD2">
        <w:rPr>
          <w:rFonts w:ascii="Times New Roman" w:hAnsi="Times New Roman" w:cs="Times New Roman"/>
          <w:sz w:val="28"/>
          <w:szCs w:val="28"/>
        </w:rPr>
        <w:t xml:space="preserve">онкурса детского творчества </w:t>
      </w:r>
      <w:r w:rsidR="00E26BD2" w:rsidRPr="00E26BD2">
        <w:rPr>
          <w:rFonts w:ascii="Times New Roman" w:hAnsi="Times New Roman" w:cs="Times New Roman"/>
          <w:sz w:val="28"/>
          <w:szCs w:val="28"/>
        </w:rPr>
        <w:t>«За мирное небо скажем: «Спасибо!»</w:t>
      </w:r>
      <w:r w:rsidR="00B34DE6" w:rsidRPr="008627B7">
        <w:rPr>
          <w:rFonts w:ascii="Times New Roman" w:hAnsi="Times New Roman" w:cs="Times New Roman"/>
          <w:sz w:val="28"/>
          <w:szCs w:val="28"/>
        </w:rPr>
        <w:t xml:space="preserve"> </w:t>
      </w:r>
      <w:r w:rsidRPr="0086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Конкурс).</w:t>
      </w:r>
    </w:p>
    <w:p w14:paraId="5EFAE0D9" w14:textId="77777777" w:rsidR="004135ED" w:rsidRDefault="000B7CD6" w:rsidP="00413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конкурс принимались работы в </w:t>
      </w:r>
      <w:r w:rsidR="00E2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возрастных категориях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2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8-10 лет</w:t>
      </w:r>
      <w:r w:rsid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2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11-13 лет; 14-16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79941F8" w14:textId="5990C81C" w:rsidR="00623069" w:rsidRDefault="00623069" w:rsidP="00413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работ выставки-конкурса:</w:t>
      </w:r>
    </w:p>
    <w:p w14:paraId="6B3C6B98" w14:textId="7E6E437A" w:rsidR="00623069" w:rsidRDefault="00623069" w:rsidP="00623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2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«Герои Беларуси времен Великой Отечественной войны»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290F0ED" w14:textId="6466B832" w:rsidR="00623069" w:rsidRDefault="00623069" w:rsidP="00623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4686B" w:rsidRPr="0034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«Книга памяти военных дней»</w:t>
      </w:r>
      <w:r w:rsidR="0034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9DCBE13" w14:textId="4BF780A2" w:rsidR="0034686B" w:rsidRDefault="0034686B" w:rsidP="00623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4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«Четвероногие друзья на войне»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AB8A6A4" w14:textId="5BC8CC66" w:rsidR="0034686B" w:rsidRDefault="0034686B" w:rsidP="00623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4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«Цветы участникам великой Победы»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6D130AE" w14:textId="4B84C989" w:rsidR="0034686B" w:rsidRPr="000B7CD6" w:rsidRDefault="0034686B" w:rsidP="00623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46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«Наследники Победы»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D9AAB09" w14:textId="6A3B5C24" w:rsidR="008C362B" w:rsidRPr="004A63A6" w:rsidRDefault="00BD5215" w:rsidP="00982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B7CD6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этап конкурса</w:t>
      </w: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представлено </w:t>
      </w:r>
      <w:r w:rsidR="0008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4DE6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08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C362B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4A63A6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1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A63A6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номинациях</w:t>
      </w:r>
      <w:r w:rsidR="008C362B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808FAAA" w14:textId="1DC14661" w:rsidR="008C362B" w:rsidRPr="004A63A6" w:rsidRDefault="008C362B" w:rsidP="00982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A63A6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8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Изобразительное искусство</w:t>
      </w:r>
      <w:r w:rsidR="004A63A6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015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08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8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4D7526B" w14:textId="14A568CB" w:rsidR="008C362B" w:rsidRPr="004A63A6" w:rsidRDefault="008C362B" w:rsidP="00982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A63A6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8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Декоративно-прикладное творчество</w:t>
      </w:r>
      <w:r w:rsidR="004A63A6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015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08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87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47743BD" w14:textId="56E142DB" w:rsidR="0055606C" w:rsidRPr="004A63A6" w:rsidRDefault="0055606C" w:rsidP="00982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82E1A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 этапе Конкурса </w:t>
      </w: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приняли участие </w:t>
      </w:r>
      <w:r w:rsidR="00CE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CE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982E1A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E668B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 №</w:t>
      </w:r>
      <w:r w:rsidR="00CE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1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CE668B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Новогрудка</w:t>
      </w:r>
      <w:r w:rsidR="00CE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E668B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 №7 г.</w:t>
      </w: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Новогрудка,</w:t>
      </w:r>
      <w:r w:rsidR="00CE6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0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Гимназия</w:t>
      </w:r>
      <w:r w:rsidR="00CE668B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500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E668B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г.Новогрудка</w:t>
      </w: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школа-интернат г.</w:t>
      </w:r>
      <w:r w:rsidR="004A63A6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Новогрудка, Петревичская средняя школа, </w:t>
      </w:r>
      <w:r w:rsidR="00500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Валевская средняя школа, Вселюбская средняя школа, Городечненская средняя школа, </w:t>
      </w:r>
      <w:r w:rsidR="0053012F"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дополнительного образования детей и молодёжи «ДАР»</w:t>
      </w:r>
      <w:r w:rsidRPr="004A6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BAA06F" w14:textId="7D76E93F" w:rsidR="004A63A6" w:rsidRPr="004A63A6" w:rsidRDefault="00623069" w:rsidP="009C4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Работы, занявшие на районном этапе призовые места отправлены на областную выставку-конкурс (23 работы).</w:t>
      </w:r>
    </w:p>
    <w:p w14:paraId="366193E5" w14:textId="76248BD2" w:rsidR="00485320" w:rsidRPr="0053718E" w:rsidRDefault="00062817" w:rsidP="00982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протокол </w:t>
      </w:r>
      <w:r w:rsidR="0035159B" w:rsidRPr="00537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этапа </w:t>
      </w:r>
      <w:r w:rsidRPr="005371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485320" w:rsidRPr="00537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</w:t>
      </w:r>
      <w:r w:rsidR="000E35F6" w:rsidRPr="0053718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8738092" w14:textId="1254EBAB" w:rsidR="00485320" w:rsidRDefault="000F77C5" w:rsidP="00982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8E">
        <w:rPr>
          <w:rFonts w:ascii="Times New Roman" w:hAnsi="Times New Roman" w:cs="Times New Roman"/>
          <w:sz w:val="28"/>
          <w:szCs w:val="28"/>
        </w:rPr>
        <w:t>Просим руководство учреждени</w:t>
      </w:r>
      <w:r w:rsidR="009C4199" w:rsidRPr="0053718E">
        <w:rPr>
          <w:rFonts w:ascii="Times New Roman" w:hAnsi="Times New Roman" w:cs="Times New Roman"/>
          <w:sz w:val="28"/>
          <w:szCs w:val="28"/>
        </w:rPr>
        <w:t>й</w:t>
      </w:r>
      <w:r w:rsidR="00BD5215" w:rsidRPr="0053718E">
        <w:rPr>
          <w:rFonts w:ascii="Times New Roman" w:hAnsi="Times New Roman" w:cs="Times New Roman"/>
          <w:sz w:val="28"/>
          <w:szCs w:val="28"/>
        </w:rPr>
        <w:t xml:space="preserve"> образования поощрить педагогов возможными методами морального и материального стимулирования.</w:t>
      </w:r>
    </w:p>
    <w:p w14:paraId="5B8BAAA1" w14:textId="47309B4D" w:rsidR="006174B9" w:rsidRDefault="006174B9" w:rsidP="00982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718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листах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3B1ED0" w14:textId="77777777" w:rsidR="0035159B" w:rsidRDefault="0035159B" w:rsidP="00351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F52137" w14:textId="4D1A3DB8" w:rsidR="00BD5215" w:rsidRPr="00AF06ED" w:rsidRDefault="00BD5215" w:rsidP="00BD521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>Е.Р.Миклаш</w:t>
      </w:r>
    </w:p>
    <w:p w14:paraId="6E07E709" w14:textId="77777777" w:rsidR="00BD5215" w:rsidRDefault="00BD5215" w:rsidP="00BD5215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04AA6DE8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19471AF3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57E1A28F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06263054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0218BAF8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09C97545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10A47BE3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11317732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31B66530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3D549E1E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7242C584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06A04E98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4EF3D796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7BA2826F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2472E093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661E31CE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2F6993D6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00595715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7E6E680A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6C9A364D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73221B22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7E77EE98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5A09382D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2EBCF309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21C46E32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07C44A69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1067543F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6717ADE8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12777FE4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0D7202CE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69E25C6B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2C006EEE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27AC762E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768249EE" w14:textId="77777777" w:rsidR="005D2B78" w:rsidRDefault="005D2B78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68433E4C" w14:textId="77777777" w:rsidR="005D2B78" w:rsidRDefault="005D2B78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549F29FE" w14:textId="77777777" w:rsidR="005D2B78" w:rsidRDefault="005D2B78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170C403E" w14:textId="77777777" w:rsidR="005D2B78" w:rsidRDefault="005D2B78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1934DC55" w14:textId="77777777" w:rsidR="005D2B78" w:rsidRDefault="005D2B78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2E102A4D" w14:textId="77777777" w:rsidR="005D2B78" w:rsidRDefault="005D2B78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0110F260" w14:textId="77777777" w:rsidR="005D2B78" w:rsidRDefault="005D2B78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6C41FEBE" w14:textId="77777777" w:rsidR="005D2B78" w:rsidRDefault="005D2B78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36345621" w14:textId="77777777" w:rsidR="0034686B" w:rsidRDefault="0034686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6E7DDCAA" w14:textId="77777777" w:rsidR="0034686B" w:rsidRDefault="0034686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7AD0292F" w14:textId="77777777" w:rsidR="0034686B" w:rsidRDefault="0034686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1A4CCCDC" w14:textId="77777777" w:rsidR="0034686B" w:rsidRDefault="0034686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4DFD913C" w14:textId="77777777" w:rsidR="0034686B" w:rsidRDefault="0034686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5249EE8C" w14:textId="77777777" w:rsidR="0034686B" w:rsidRDefault="0034686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3D8933C3" w14:textId="77777777" w:rsidR="0034686B" w:rsidRDefault="0034686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23954146" w14:textId="77777777" w:rsidR="0035159B" w:rsidRDefault="0035159B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0FB9AF72" w14:textId="77777777" w:rsidR="005D2B78" w:rsidRDefault="00AF06ED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Манекина</w:t>
      </w:r>
      <w:r w:rsidR="00BD5215">
        <w:rPr>
          <w:rFonts w:ascii="Times New Roman" w:hAnsi="Times New Roman" w:cs="Times New Roman"/>
          <w:sz w:val="20"/>
          <w:szCs w:val="28"/>
        </w:rPr>
        <w:t xml:space="preserve"> 4 </w:t>
      </w:r>
      <w:r>
        <w:rPr>
          <w:rFonts w:ascii="Times New Roman" w:hAnsi="Times New Roman" w:cs="Times New Roman"/>
          <w:sz w:val="20"/>
          <w:szCs w:val="28"/>
        </w:rPr>
        <w:t>67</w:t>
      </w:r>
      <w:r w:rsidR="00BD5215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82</w:t>
      </w:r>
    </w:p>
    <w:p w14:paraId="1248165F" w14:textId="618C5359" w:rsidR="00485320" w:rsidRDefault="00485320" w:rsidP="00AF06ED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br w:type="page"/>
      </w:r>
    </w:p>
    <w:p w14:paraId="728EEEBC" w14:textId="77777777" w:rsidR="00485320" w:rsidRDefault="00485320" w:rsidP="00485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  <w:sectPr w:rsidR="00485320" w:rsidSect="00E711CA">
          <w:pgSz w:w="11906" w:h="16838"/>
          <w:pgMar w:top="1134" w:right="709" w:bottom="851" w:left="1701" w:header="709" w:footer="709" w:gutter="0"/>
          <w:cols w:space="708"/>
          <w:docGrid w:linePitch="360"/>
        </w:sectPr>
      </w:pPr>
    </w:p>
    <w:p w14:paraId="0F24D7E5" w14:textId="1DDE6AC4" w:rsidR="0034686B" w:rsidRDefault="006C658A" w:rsidP="003468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5502">
        <w:rPr>
          <w:rFonts w:ascii="Times New Roman" w:hAnsi="Times New Roman" w:cs="Times New Roman"/>
          <w:sz w:val="28"/>
          <w:szCs w:val="28"/>
        </w:rPr>
        <w:lastRenderedPageBreak/>
        <w:t>Приложе</w:t>
      </w:r>
      <w:bookmarkStart w:id="0" w:name="_GoBack"/>
      <w:bookmarkEnd w:id="0"/>
      <w:r w:rsidRPr="00D75502">
        <w:rPr>
          <w:rFonts w:ascii="Times New Roman" w:hAnsi="Times New Roman" w:cs="Times New Roman"/>
          <w:sz w:val="28"/>
          <w:szCs w:val="28"/>
        </w:rPr>
        <w:t>ние 1</w:t>
      </w:r>
    </w:p>
    <w:p w14:paraId="77B5D535" w14:textId="77777777" w:rsidR="0034686B" w:rsidRPr="00E21568" w:rsidRDefault="0034686B" w:rsidP="00346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568">
        <w:rPr>
          <w:rFonts w:ascii="Times New Roman" w:hAnsi="Times New Roman" w:cs="Times New Roman"/>
          <w:b/>
          <w:sz w:val="28"/>
          <w:szCs w:val="28"/>
        </w:rPr>
        <w:t>Протокол районного этапа выставки-конкурса «За мирное небо скажем «Спасибо»!»</w:t>
      </w:r>
    </w:p>
    <w:tbl>
      <w:tblPr>
        <w:tblStyle w:val="a5"/>
        <w:tblW w:w="155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2775"/>
        <w:gridCol w:w="1211"/>
        <w:gridCol w:w="2410"/>
        <w:gridCol w:w="2931"/>
        <w:gridCol w:w="2268"/>
        <w:gridCol w:w="1418"/>
      </w:tblGrid>
      <w:tr w:rsidR="0034686B" w:rsidRPr="002C5951" w14:paraId="67234042" w14:textId="77777777" w:rsidTr="006174B9">
        <w:trPr>
          <w:trHeight w:val="585"/>
        </w:trPr>
        <w:tc>
          <w:tcPr>
            <w:tcW w:w="567" w:type="dxa"/>
            <w:vAlign w:val="center"/>
          </w:tcPr>
          <w:p w14:paraId="15C1413A" w14:textId="77777777" w:rsidR="0034686B" w:rsidRPr="00775560" w:rsidRDefault="0034686B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1F001FF" w14:textId="77777777" w:rsidR="0034686B" w:rsidRPr="00775560" w:rsidRDefault="0034686B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60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984" w:type="dxa"/>
            <w:vAlign w:val="center"/>
          </w:tcPr>
          <w:p w14:paraId="5F8968C1" w14:textId="77777777" w:rsidR="0034686B" w:rsidRPr="002C5951" w:rsidRDefault="0034686B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775" w:type="dxa"/>
            <w:vAlign w:val="center"/>
          </w:tcPr>
          <w:p w14:paraId="35849B24" w14:textId="77777777" w:rsidR="0034686B" w:rsidRPr="002C5951" w:rsidRDefault="0034686B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</w:t>
            </w:r>
          </w:p>
        </w:tc>
        <w:tc>
          <w:tcPr>
            <w:tcW w:w="1211" w:type="dxa"/>
            <w:vAlign w:val="center"/>
          </w:tcPr>
          <w:p w14:paraId="3B40848D" w14:textId="77777777" w:rsidR="0034686B" w:rsidRPr="002C5951" w:rsidRDefault="0034686B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vAlign w:val="center"/>
          </w:tcPr>
          <w:p w14:paraId="3529F236" w14:textId="77777777" w:rsidR="0034686B" w:rsidRPr="002C5951" w:rsidRDefault="0034686B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по интересам</w:t>
            </w:r>
          </w:p>
        </w:tc>
        <w:tc>
          <w:tcPr>
            <w:tcW w:w="2931" w:type="dxa"/>
            <w:vAlign w:val="center"/>
          </w:tcPr>
          <w:p w14:paraId="253DC50E" w14:textId="77777777" w:rsidR="0034686B" w:rsidRPr="002C5951" w:rsidRDefault="0034686B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268" w:type="dxa"/>
            <w:vAlign w:val="center"/>
          </w:tcPr>
          <w:p w14:paraId="4DBD6FD8" w14:textId="77777777" w:rsidR="0034686B" w:rsidRPr="002C5951" w:rsidRDefault="0034686B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1418" w:type="dxa"/>
            <w:vAlign w:val="center"/>
          </w:tcPr>
          <w:p w14:paraId="77788F6D" w14:textId="77777777" w:rsidR="0034686B" w:rsidRPr="00775560" w:rsidRDefault="0034686B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60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 районном этапе</w:t>
            </w:r>
          </w:p>
        </w:tc>
      </w:tr>
      <w:tr w:rsidR="0034686B" w:rsidRPr="002C5951" w14:paraId="13E2C72B" w14:textId="77777777" w:rsidTr="006174B9">
        <w:trPr>
          <w:trHeight w:val="272"/>
        </w:trPr>
        <w:tc>
          <w:tcPr>
            <w:tcW w:w="15564" w:type="dxa"/>
            <w:gridSpan w:val="8"/>
            <w:vAlign w:val="center"/>
          </w:tcPr>
          <w:p w14:paraId="4E6500F6" w14:textId="77777777" w:rsidR="0034686B" w:rsidRPr="00775560" w:rsidRDefault="0034686B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«Изобразительное искусство»</w:t>
            </w:r>
          </w:p>
        </w:tc>
      </w:tr>
      <w:tr w:rsidR="0034686B" w:rsidRPr="002C5951" w14:paraId="4E39A133" w14:textId="77777777" w:rsidTr="006174B9">
        <w:trPr>
          <w:trHeight w:val="272"/>
        </w:trPr>
        <w:tc>
          <w:tcPr>
            <w:tcW w:w="15564" w:type="dxa"/>
            <w:gridSpan w:val="8"/>
            <w:vAlign w:val="center"/>
          </w:tcPr>
          <w:p w14:paraId="7DFF8260" w14:textId="77777777" w:rsidR="0034686B" w:rsidRPr="00775560" w:rsidRDefault="0034686B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60">
              <w:rPr>
                <w:rFonts w:ascii="Times New Roman" w:hAnsi="Times New Roman" w:cs="Times New Roman"/>
                <w:b/>
                <w:sz w:val="24"/>
                <w:szCs w:val="24"/>
              </w:rPr>
              <w:t>8–10 лет</w:t>
            </w:r>
          </w:p>
        </w:tc>
      </w:tr>
      <w:tr w:rsidR="0034686B" w:rsidRPr="002C5951" w14:paraId="7D52A12E" w14:textId="77777777" w:rsidTr="006174B9">
        <w:trPr>
          <w:trHeight w:val="272"/>
        </w:trPr>
        <w:tc>
          <w:tcPr>
            <w:tcW w:w="567" w:type="dxa"/>
            <w:vAlign w:val="center"/>
          </w:tcPr>
          <w:p w14:paraId="13E9F2FA" w14:textId="77777777" w:rsidR="0034686B" w:rsidRPr="00775560" w:rsidRDefault="0034686B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111B254F" w14:textId="77777777" w:rsidR="0034686B" w:rsidRPr="002C5951" w:rsidRDefault="0034686B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2775" w:type="dxa"/>
            <w:vAlign w:val="center"/>
          </w:tcPr>
          <w:p w14:paraId="5972FBEC" w14:textId="77777777" w:rsidR="0034686B" w:rsidRPr="002C5951" w:rsidRDefault="0034686B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Миклаш Дарья</w:t>
            </w:r>
          </w:p>
        </w:tc>
        <w:tc>
          <w:tcPr>
            <w:tcW w:w="1211" w:type="dxa"/>
            <w:vAlign w:val="center"/>
          </w:tcPr>
          <w:p w14:paraId="2B377DBA" w14:textId="77777777" w:rsidR="0034686B" w:rsidRPr="002C5951" w:rsidRDefault="0034686B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410" w:type="dxa"/>
            <w:vAlign w:val="center"/>
          </w:tcPr>
          <w:p w14:paraId="0ADF1F1E" w14:textId="77777777" w:rsidR="0034686B" w:rsidRPr="002C5951" w:rsidRDefault="0034686B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2CB96D82" w14:textId="77777777" w:rsidR="0034686B" w:rsidRPr="002C5951" w:rsidRDefault="0034686B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 xml:space="preserve">Лопата Наталья </w:t>
            </w:r>
            <w:proofErr w:type="spellStart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Юсифовна</w:t>
            </w:r>
            <w:proofErr w:type="spellEnd"/>
          </w:p>
        </w:tc>
        <w:tc>
          <w:tcPr>
            <w:tcW w:w="2268" w:type="dxa"/>
            <w:vAlign w:val="center"/>
          </w:tcPr>
          <w:p w14:paraId="60AAE320" w14:textId="77777777" w:rsidR="0034686B" w:rsidRPr="002C5951" w:rsidRDefault="0034686B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Гимназия № 1 г. Новогрудка</w:t>
            </w:r>
          </w:p>
        </w:tc>
        <w:tc>
          <w:tcPr>
            <w:tcW w:w="1418" w:type="dxa"/>
            <w:vAlign w:val="center"/>
          </w:tcPr>
          <w:p w14:paraId="16D826BB" w14:textId="77777777" w:rsidR="0034686B" w:rsidRPr="00775560" w:rsidRDefault="0034686B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86B" w:rsidRPr="002C5951" w14:paraId="79123A5B" w14:textId="77777777" w:rsidTr="006174B9">
        <w:trPr>
          <w:trHeight w:val="272"/>
        </w:trPr>
        <w:tc>
          <w:tcPr>
            <w:tcW w:w="567" w:type="dxa"/>
            <w:vAlign w:val="center"/>
          </w:tcPr>
          <w:p w14:paraId="65FE6C54" w14:textId="77777777" w:rsidR="0034686B" w:rsidRPr="00775560" w:rsidRDefault="0034686B" w:rsidP="00CB107A">
            <w:pPr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6C8EADDA" w14:textId="77777777" w:rsidR="0034686B" w:rsidRPr="002C5951" w:rsidRDefault="0034686B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Враг не пройдет</w:t>
            </w:r>
          </w:p>
        </w:tc>
        <w:tc>
          <w:tcPr>
            <w:tcW w:w="2775" w:type="dxa"/>
            <w:vAlign w:val="center"/>
          </w:tcPr>
          <w:p w14:paraId="38B06E25" w14:textId="77777777" w:rsidR="0034686B" w:rsidRPr="002C5951" w:rsidRDefault="0034686B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Турович</w:t>
            </w:r>
            <w:proofErr w:type="spellEnd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1211" w:type="dxa"/>
            <w:vAlign w:val="center"/>
          </w:tcPr>
          <w:p w14:paraId="637E5549" w14:textId="77777777" w:rsidR="0034686B" w:rsidRPr="002C5951" w:rsidRDefault="0034686B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410" w:type="dxa"/>
            <w:vAlign w:val="center"/>
          </w:tcPr>
          <w:p w14:paraId="009AB52E" w14:textId="77777777" w:rsidR="0034686B" w:rsidRPr="002C5951" w:rsidRDefault="0034686B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4A254927" w14:textId="77777777" w:rsidR="0034686B" w:rsidRPr="002C5951" w:rsidRDefault="0034686B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Королько</w:t>
            </w:r>
            <w:proofErr w:type="spellEnd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а Александровна</w:t>
            </w:r>
          </w:p>
        </w:tc>
        <w:tc>
          <w:tcPr>
            <w:tcW w:w="2268" w:type="dxa"/>
            <w:vAlign w:val="center"/>
          </w:tcPr>
          <w:p w14:paraId="137433CA" w14:textId="77777777" w:rsidR="0034686B" w:rsidRPr="002C5951" w:rsidRDefault="0034686B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СШ № 4 г. Новогрудка</w:t>
            </w:r>
          </w:p>
        </w:tc>
        <w:tc>
          <w:tcPr>
            <w:tcW w:w="1418" w:type="dxa"/>
            <w:vAlign w:val="center"/>
          </w:tcPr>
          <w:p w14:paraId="6BF38A6C" w14:textId="77777777" w:rsidR="0034686B" w:rsidRPr="00775560" w:rsidRDefault="0034686B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6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34686B" w:rsidRPr="002C5951" w14:paraId="6F3528A8" w14:textId="77777777" w:rsidTr="006174B9">
        <w:trPr>
          <w:trHeight w:val="272"/>
        </w:trPr>
        <w:tc>
          <w:tcPr>
            <w:tcW w:w="567" w:type="dxa"/>
            <w:vAlign w:val="center"/>
          </w:tcPr>
          <w:p w14:paraId="4B55AF44" w14:textId="77777777" w:rsidR="0034686B" w:rsidRPr="00775560" w:rsidRDefault="0034686B" w:rsidP="00CB107A">
            <w:pPr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3131A76F" w14:textId="77777777" w:rsidR="0034686B" w:rsidRPr="002C5951" w:rsidRDefault="0034686B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Тяжелый бой</w:t>
            </w:r>
          </w:p>
        </w:tc>
        <w:tc>
          <w:tcPr>
            <w:tcW w:w="2775" w:type="dxa"/>
            <w:vAlign w:val="center"/>
          </w:tcPr>
          <w:p w14:paraId="58F11E19" w14:textId="77777777" w:rsidR="0034686B" w:rsidRPr="002C5951" w:rsidRDefault="0034686B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Малевич Вера</w:t>
            </w:r>
          </w:p>
        </w:tc>
        <w:tc>
          <w:tcPr>
            <w:tcW w:w="1211" w:type="dxa"/>
            <w:vAlign w:val="center"/>
          </w:tcPr>
          <w:p w14:paraId="351C7794" w14:textId="77777777" w:rsidR="0034686B" w:rsidRPr="002C5951" w:rsidRDefault="0034686B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410" w:type="dxa"/>
            <w:vAlign w:val="center"/>
          </w:tcPr>
          <w:p w14:paraId="20244215" w14:textId="77777777" w:rsidR="0034686B" w:rsidRPr="002C5951" w:rsidRDefault="0034686B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Волшебная мастерская</w:t>
            </w:r>
          </w:p>
        </w:tc>
        <w:tc>
          <w:tcPr>
            <w:tcW w:w="2931" w:type="dxa"/>
            <w:vAlign w:val="center"/>
          </w:tcPr>
          <w:p w14:paraId="2A07E6E3" w14:textId="77777777" w:rsidR="0034686B" w:rsidRPr="002C5951" w:rsidRDefault="0034686B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Малевич Галина Альфредовна</w:t>
            </w:r>
          </w:p>
        </w:tc>
        <w:tc>
          <w:tcPr>
            <w:tcW w:w="2268" w:type="dxa"/>
            <w:vAlign w:val="center"/>
          </w:tcPr>
          <w:p w14:paraId="0C316258" w14:textId="77777777" w:rsidR="0034686B" w:rsidRPr="002C5951" w:rsidRDefault="0034686B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ЦДОДиМ «ДАР»</w:t>
            </w:r>
          </w:p>
        </w:tc>
        <w:tc>
          <w:tcPr>
            <w:tcW w:w="1418" w:type="dxa"/>
            <w:vAlign w:val="center"/>
          </w:tcPr>
          <w:p w14:paraId="5D966F35" w14:textId="77777777" w:rsidR="0034686B" w:rsidRPr="00775560" w:rsidRDefault="0034686B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6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34686B" w:rsidRPr="002C5951" w14:paraId="4513925A" w14:textId="77777777" w:rsidTr="006174B9">
        <w:trPr>
          <w:trHeight w:val="272"/>
        </w:trPr>
        <w:tc>
          <w:tcPr>
            <w:tcW w:w="567" w:type="dxa"/>
            <w:vAlign w:val="center"/>
          </w:tcPr>
          <w:p w14:paraId="65659E27" w14:textId="77777777" w:rsidR="0034686B" w:rsidRPr="00775560" w:rsidRDefault="0034686B" w:rsidP="00CB107A">
            <w:pPr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06713861" w14:textId="77777777" w:rsidR="0034686B" w:rsidRPr="002C5951" w:rsidRDefault="0034686B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Я тебя дождусь…</w:t>
            </w:r>
          </w:p>
        </w:tc>
        <w:tc>
          <w:tcPr>
            <w:tcW w:w="2775" w:type="dxa"/>
            <w:vAlign w:val="center"/>
          </w:tcPr>
          <w:p w14:paraId="408C9E88" w14:textId="77777777" w:rsidR="0034686B" w:rsidRPr="002C5951" w:rsidRDefault="0034686B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Кругляк Арсений</w:t>
            </w:r>
          </w:p>
        </w:tc>
        <w:tc>
          <w:tcPr>
            <w:tcW w:w="1211" w:type="dxa"/>
            <w:vAlign w:val="center"/>
          </w:tcPr>
          <w:p w14:paraId="6DAA9135" w14:textId="77777777" w:rsidR="0034686B" w:rsidRPr="002C5951" w:rsidRDefault="0034686B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410" w:type="dxa"/>
            <w:vAlign w:val="center"/>
          </w:tcPr>
          <w:p w14:paraId="43919B3C" w14:textId="77777777" w:rsidR="0034686B" w:rsidRPr="002C5951" w:rsidRDefault="0034686B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Образцовая студия изобразительного искусства «Каляровы аловак»</w:t>
            </w:r>
          </w:p>
        </w:tc>
        <w:tc>
          <w:tcPr>
            <w:tcW w:w="2931" w:type="dxa"/>
            <w:vAlign w:val="center"/>
          </w:tcPr>
          <w:p w14:paraId="43FD25BD" w14:textId="77777777" w:rsidR="0034686B" w:rsidRPr="002C5951" w:rsidRDefault="0034686B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Кругляк Виолетта Валерьевна</w:t>
            </w:r>
          </w:p>
        </w:tc>
        <w:tc>
          <w:tcPr>
            <w:tcW w:w="2268" w:type="dxa"/>
            <w:vAlign w:val="center"/>
          </w:tcPr>
          <w:p w14:paraId="619D8E70" w14:textId="77777777" w:rsidR="0034686B" w:rsidRPr="002C5951" w:rsidRDefault="0034686B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ЦДОДиМ «ДАР»</w:t>
            </w:r>
          </w:p>
        </w:tc>
        <w:tc>
          <w:tcPr>
            <w:tcW w:w="1418" w:type="dxa"/>
            <w:vAlign w:val="center"/>
          </w:tcPr>
          <w:p w14:paraId="746E432A" w14:textId="77777777" w:rsidR="0034686B" w:rsidRPr="00775560" w:rsidRDefault="0034686B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6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34686B" w:rsidRPr="002C5951" w14:paraId="558A40FC" w14:textId="77777777" w:rsidTr="006174B9">
        <w:trPr>
          <w:trHeight w:val="272"/>
        </w:trPr>
        <w:tc>
          <w:tcPr>
            <w:tcW w:w="567" w:type="dxa"/>
            <w:vAlign w:val="center"/>
          </w:tcPr>
          <w:p w14:paraId="1AE25659" w14:textId="77777777" w:rsidR="0034686B" w:rsidRPr="00775560" w:rsidRDefault="0034686B" w:rsidP="00CB107A">
            <w:pPr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78174B07" w14:textId="77777777" w:rsidR="0034686B" w:rsidRPr="002C5951" w:rsidRDefault="0034686B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Люся Сечко</w:t>
            </w:r>
          </w:p>
        </w:tc>
        <w:tc>
          <w:tcPr>
            <w:tcW w:w="2775" w:type="dxa"/>
            <w:vAlign w:val="center"/>
          </w:tcPr>
          <w:p w14:paraId="30A63C50" w14:textId="77777777" w:rsidR="0034686B" w:rsidRPr="002C5951" w:rsidRDefault="0034686B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Малевич Вера</w:t>
            </w:r>
          </w:p>
        </w:tc>
        <w:tc>
          <w:tcPr>
            <w:tcW w:w="1211" w:type="dxa"/>
            <w:vAlign w:val="center"/>
          </w:tcPr>
          <w:p w14:paraId="74648AC6" w14:textId="77777777" w:rsidR="0034686B" w:rsidRPr="002C5951" w:rsidRDefault="0034686B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410" w:type="dxa"/>
            <w:vAlign w:val="center"/>
          </w:tcPr>
          <w:p w14:paraId="502CB33B" w14:textId="77777777" w:rsidR="0034686B" w:rsidRPr="002C5951" w:rsidRDefault="0034686B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Волшебная мастерская</w:t>
            </w:r>
          </w:p>
        </w:tc>
        <w:tc>
          <w:tcPr>
            <w:tcW w:w="2931" w:type="dxa"/>
            <w:vAlign w:val="center"/>
          </w:tcPr>
          <w:p w14:paraId="5DE4CE73" w14:textId="77777777" w:rsidR="0034686B" w:rsidRPr="002C5951" w:rsidRDefault="0034686B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Малевич Галина Альфредовна</w:t>
            </w:r>
          </w:p>
        </w:tc>
        <w:tc>
          <w:tcPr>
            <w:tcW w:w="2268" w:type="dxa"/>
            <w:vAlign w:val="center"/>
          </w:tcPr>
          <w:p w14:paraId="2DD100D3" w14:textId="77777777" w:rsidR="0034686B" w:rsidRPr="002C5951" w:rsidRDefault="0034686B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ЦДОДиМ «ДАР»</w:t>
            </w:r>
          </w:p>
        </w:tc>
        <w:tc>
          <w:tcPr>
            <w:tcW w:w="1418" w:type="dxa"/>
            <w:vAlign w:val="center"/>
          </w:tcPr>
          <w:p w14:paraId="46195979" w14:textId="77777777" w:rsidR="0034686B" w:rsidRPr="00775560" w:rsidRDefault="0034686B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6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745272" w:rsidRPr="002C5951" w14:paraId="434071C6" w14:textId="77777777" w:rsidTr="006174B9">
        <w:trPr>
          <w:trHeight w:val="272"/>
        </w:trPr>
        <w:tc>
          <w:tcPr>
            <w:tcW w:w="567" w:type="dxa"/>
            <w:vAlign w:val="center"/>
          </w:tcPr>
          <w:p w14:paraId="33EBEF12" w14:textId="77777777" w:rsidR="00745272" w:rsidRPr="00775560" w:rsidRDefault="00745272" w:rsidP="00CB107A">
            <w:pPr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14:paraId="7D3F521D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Четвероногие друзья на войне</w:t>
            </w:r>
          </w:p>
        </w:tc>
        <w:tc>
          <w:tcPr>
            <w:tcW w:w="2775" w:type="dxa"/>
            <w:vAlign w:val="center"/>
          </w:tcPr>
          <w:p w14:paraId="013E14CE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Мартинкевич Маргарита</w:t>
            </w:r>
          </w:p>
        </w:tc>
        <w:tc>
          <w:tcPr>
            <w:tcW w:w="1211" w:type="dxa"/>
            <w:vAlign w:val="center"/>
          </w:tcPr>
          <w:p w14:paraId="45B0D676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410" w:type="dxa"/>
            <w:vAlign w:val="center"/>
          </w:tcPr>
          <w:p w14:paraId="2C204C7A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Добавь цвета</w:t>
            </w:r>
          </w:p>
        </w:tc>
        <w:tc>
          <w:tcPr>
            <w:tcW w:w="2931" w:type="dxa"/>
            <w:vAlign w:val="center"/>
          </w:tcPr>
          <w:p w14:paraId="6E22C0EE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Шиш Ольга Александровна</w:t>
            </w:r>
          </w:p>
        </w:tc>
        <w:tc>
          <w:tcPr>
            <w:tcW w:w="2268" w:type="dxa"/>
            <w:vAlign w:val="center"/>
          </w:tcPr>
          <w:p w14:paraId="465057C8" w14:textId="32329833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СШ № 7 г.Новогрудка</w:t>
            </w:r>
          </w:p>
        </w:tc>
        <w:tc>
          <w:tcPr>
            <w:tcW w:w="1418" w:type="dxa"/>
            <w:vAlign w:val="center"/>
          </w:tcPr>
          <w:p w14:paraId="13446E19" w14:textId="77777777" w:rsidR="00745272" w:rsidRPr="00775560" w:rsidRDefault="00745272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6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745272" w:rsidRPr="002C5951" w14:paraId="0CADA341" w14:textId="77777777" w:rsidTr="006174B9">
        <w:trPr>
          <w:trHeight w:val="272"/>
        </w:trPr>
        <w:tc>
          <w:tcPr>
            <w:tcW w:w="567" w:type="dxa"/>
            <w:vAlign w:val="center"/>
          </w:tcPr>
          <w:p w14:paraId="1A5997B7" w14:textId="77777777" w:rsidR="00745272" w:rsidRPr="00775560" w:rsidRDefault="00745272" w:rsidP="00CB107A">
            <w:pPr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14:paraId="7A1E18B3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Четвероногие друзья на войне</w:t>
            </w:r>
          </w:p>
        </w:tc>
        <w:tc>
          <w:tcPr>
            <w:tcW w:w="2775" w:type="dxa"/>
            <w:vAlign w:val="center"/>
          </w:tcPr>
          <w:p w14:paraId="6FA68755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Мартинкевич Маргарита</w:t>
            </w:r>
          </w:p>
        </w:tc>
        <w:tc>
          <w:tcPr>
            <w:tcW w:w="1211" w:type="dxa"/>
            <w:vAlign w:val="center"/>
          </w:tcPr>
          <w:p w14:paraId="62A2AEE7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410" w:type="dxa"/>
            <w:vAlign w:val="center"/>
          </w:tcPr>
          <w:p w14:paraId="161CCAD5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Добавь цвета</w:t>
            </w:r>
          </w:p>
        </w:tc>
        <w:tc>
          <w:tcPr>
            <w:tcW w:w="2931" w:type="dxa"/>
            <w:vAlign w:val="center"/>
          </w:tcPr>
          <w:p w14:paraId="699E0AF8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Шиш Ольга Александровна</w:t>
            </w:r>
          </w:p>
        </w:tc>
        <w:tc>
          <w:tcPr>
            <w:tcW w:w="2268" w:type="dxa"/>
            <w:vAlign w:val="center"/>
          </w:tcPr>
          <w:p w14:paraId="6F17B1C5" w14:textId="5B4B1118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СШ № 7 г.Новогрудка</w:t>
            </w:r>
          </w:p>
        </w:tc>
        <w:tc>
          <w:tcPr>
            <w:tcW w:w="1418" w:type="dxa"/>
            <w:vAlign w:val="center"/>
          </w:tcPr>
          <w:p w14:paraId="7B0BBF0F" w14:textId="77777777" w:rsidR="00745272" w:rsidRPr="00775560" w:rsidRDefault="00745272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272" w:rsidRPr="002C5951" w14:paraId="4E4BB247" w14:textId="77777777" w:rsidTr="006174B9">
        <w:trPr>
          <w:trHeight w:val="272"/>
        </w:trPr>
        <w:tc>
          <w:tcPr>
            <w:tcW w:w="567" w:type="dxa"/>
            <w:vAlign w:val="center"/>
          </w:tcPr>
          <w:p w14:paraId="7C5CB160" w14:textId="77777777" w:rsidR="00745272" w:rsidRPr="00775560" w:rsidRDefault="00745272" w:rsidP="00CB107A">
            <w:pPr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14:paraId="0B0DBBFF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Четвероногие друзья на войне</w:t>
            </w:r>
          </w:p>
        </w:tc>
        <w:tc>
          <w:tcPr>
            <w:tcW w:w="2775" w:type="dxa"/>
            <w:vAlign w:val="center"/>
          </w:tcPr>
          <w:p w14:paraId="28F1CC87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Мартинкевич Маргарита</w:t>
            </w:r>
          </w:p>
        </w:tc>
        <w:tc>
          <w:tcPr>
            <w:tcW w:w="1211" w:type="dxa"/>
            <w:vAlign w:val="center"/>
          </w:tcPr>
          <w:p w14:paraId="5F4014EF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410" w:type="dxa"/>
            <w:vAlign w:val="center"/>
          </w:tcPr>
          <w:p w14:paraId="386FF003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Добавь цвета</w:t>
            </w:r>
          </w:p>
        </w:tc>
        <w:tc>
          <w:tcPr>
            <w:tcW w:w="2931" w:type="dxa"/>
            <w:vAlign w:val="center"/>
          </w:tcPr>
          <w:p w14:paraId="39577F1A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Шиш Ольга Александровна</w:t>
            </w:r>
          </w:p>
        </w:tc>
        <w:tc>
          <w:tcPr>
            <w:tcW w:w="2268" w:type="dxa"/>
            <w:vAlign w:val="center"/>
          </w:tcPr>
          <w:p w14:paraId="6CB3E461" w14:textId="538497A6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СШ № 7 г.Новогрудка</w:t>
            </w:r>
          </w:p>
        </w:tc>
        <w:tc>
          <w:tcPr>
            <w:tcW w:w="1418" w:type="dxa"/>
            <w:vAlign w:val="center"/>
          </w:tcPr>
          <w:p w14:paraId="4C4D5892" w14:textId="77777777" w:rsidR="00745272" w:rsidRPr="00775560" w:rsidRDefault="00745272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272" w:rsidRPr="002C5951" w14:paraId="2DD6E0BD" w14:textId="77777777" w:rsidTr="006174B9">
        <w:trPr>
          <w:trHeight w:val="272"/>
        </w:trPr>
        <w:tc>
          <w:tcPr>
            <w:tcW w:w="567" w:type="dxa"/>
            <w:vAlign w:val="center"/>
          </w:tcPr>
          <w:p w14:paraId="49033472" w14:textId="77777777" w:rsidR="00745272" w:rsidRPr="00775560" w:rsidRDefault="00745272" w:rsidP="00CB107A">
            <w:pPr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14:paraId="1AFFCD69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Четвероногие друзья на войне</w:t>
            </w:r>
          </w:p>
        </w:tc>
        <w:tc>
          <w:tcPr>
            <w:tcW w:w="2775" w:type="dxa"/>
            <w:vAlign w:val="center"/>
          </w:tcPr>
          <w:p w14:paraId="6278005F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Мартинкевич Маргарита</w:t>
            </w:r>
          </w:p>
        </w:tc>
        <w:tc>
          <w:tcPr>
            <w:tcW w:w="1211" w:type="dxa"/>
            <w:vAlign w:val="center"/>
          </w:tcPr>
          <w:p w14:paraId="30B32470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410" w:type="dxa"/>
            <w:vAlign w:val="center"/>
          </w:tcPr>
          <w:p w14:paraId="6389B40D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Добавь цвета</w:t>
            </w:r>
          </w:p>
        </w:tc>
        <w:tc>
          <w:tcPr>
            <w:tcW w:w="2931" w:type="dxa"/>
            <w:vAlign w:val="center"/>
          </w:tcPr>
          <w:p w14:paraId="34CD4EFC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Шиш Ольга Александровна</w:t>
            </w:r>
          </w:p>
        </w:tc>
        <w:tc>
          <w:tcPr>
            <w:tcW w:w="2268" w:type="dxa"/>
            <w:vAlign w:val="center"/>
          </w:tcPr>
          <w:p w14:paraId="435BE17A" w14:textId="0A6C573F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СШ № 7 г.Новогрудка</w:t>
            </w:r>
          </w:p>
        </w:tc>
        <w:tc>
          <w:tcPr>
            <w:tcW w:w="1418" w:type="dxa"/>
            <w:vAlign w:val="center"/>
          </w:tcPr>
          <w:p w14:paraId="36E5ED8C" w14:textId="77777777" w:rsidR="00745272" w:rsidRPr="00775560" w:rsidRDefault="00745272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272" w:rsidRPr="002C5951" w14:paraId="499A7ED5" w14:textId="77777777" w:rsidTr="006174B9">
        <w:trPr>
          <w:trHeight w:val="272"/>
        </w:trPr>
        <w:tc>
          <w:tcPr>
            <w:tcW w:w="567" w:type="dxa"/>
            <w:vAlign w:val="center"/>
          </w:tcPr>
          <w:p w14:paraId="27787413" w14:textId="77777777" w:rsidR="00745272" w:rsidRPr="00775560" w:rsidRDefault="00745272" w:rsidP="00CB107A">
            <w:pPr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14:paraId="5309C655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Цветы участникам великой Победы</w:t>
            </w:r>
          </w:p>
        </w:tc>
        <w:tc>
          <w:tcPr>
            <w:tcW w:w="2775" w:type="dxa"/>
            <w:vAlign w:val="center"/>
          </w:tcPr>
          <w:p w14:paraId="390A8505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Новогран</w:t>
            </w:r>
            <w:proofErr w:type="spellEnd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</w:t>
            </w:r>
            <w:proofErr w:type="spellStart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Новогран</w:t>
            </w:r>
            <w:proofErr w:type="spellEnd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211" w:type="dxa"/>
            <w:vAlign w:val="center"/>
          </w:tcPr>
          <w:p w14:paraId="639DD7FF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410" w:type="dxa"/>
            <w:vAlign w:val="center"/>
          </w:tcPr>
          <w:p w14:paraId="397440E8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Разноцветный мир</w:t>
            </w:r>
          </w:p>
        </w:tc>
        <w:tc>
          <w:tcPr>
            <w:tcW w:w="2931" w:type="dxa"/>
            <w:vAlign w:val="center"/>
          </w:tcPr>
          <w:p w14:paraId="3BEAD401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Кондратенко Инна Михайловна</w:t>
            </w:r>
          </w:p>
        </w:tc>
        <w:tc>
          <w:tcPr>
            <w:tcW w:w="2268" w:type="dxa"/>
            <w:vAlign w:val="center"/>
          </w:tcPr>
          <w:p w14:paraId="3AD40E65" w14:textId="6C803C93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СШ № 7 г.Новогрудка</w:t>
            </w:r>
          </w:p>
        </w:tc>
        <w:tc>
          <w:tcPr>
            <w:tcW w:w="1418" w:type="dxa"/>
            <w:vAlign w:val="center"/>
          </w:tcPr>
          <w:p w14:paraId="7438FEF9" w14:textId="77777777" w:rsidR="00745272" w:rsidRPr="00775560" w:rsidRDefault="00745272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272" w:rsidRPr="002C5951" w14:paraId="39FA11DF" w14:textId="77777777" w:rsidTr="006174B9">
        <w:trPr>
          <w:trHeight w:val="272"/>
        </w:trPr>
        <w:tc>
          <w:tcPr>
            <w:tcW w:w="567" w:type="dxa"/>
            <w:vAlign w:val="center"/>
          </w:tcPr>
          <w:p w14:paraId="47008C44" w14:textId="77777777" w:rsidR="00745272" w:rsidRPr="00775560" w:rsidRDefault="00745272" w:rsidP="00CB107A">
            <w:pPr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14:paraId="7B11F334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Наследники победы</w:t>
            </w:r>
          </w:p>
        </w:tc>
        <w:tc>
          <w:tcPr>
            <w:tcW w:w="2775" w:type="dxa"/>
            <w:vAlign w:val="center"/>
          </w:tcPr>
          <w:p w14:paraId="7AABFE4F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Груша Диана</w:t>
            </w:r>
          </w:p>
        </w:tc>
        <w:tc>
          <w:tcPr>
            <w:tcW w:w="1211" w:type="dxa"/>
            <w:vAlign w:val="center"/>
          </w:tcPr>
          <w:p w14:paraId="3348169C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410" w:type="dxa"/>
            <w:vAlign w:val="center"/>
          </w:tcPr>
          <w:p w14:paraId="6F982687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Магия Творчества</w:t>
            </w:r>
          </w:p>
        </w:tc>
        <w:tc>
          <w:tcPr>
            <w:tcW w:w="2931" w:type="dxa"/>
            <w:vAlign w:val="center"/>
          </w:tcPr>
          <w:p w14:paraId="3B0AEA4D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Соколдан</w:t>
            </w:r>
            <w:proofErr w:type="spellEnd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 xml:space="preserve"> Инна Григорьевна</w:t>
            </w:r>
          </w:p>
        </w:tc>
        <w:tc>
          <w:tcPr>
            <w:tcW w:w="2268" w:type="dxa"/>
            <w:vAlign w:val="center"/>
          </w:tcPr>
          <w:p w14:paraId="2CCB5D1F" w14:textId="6AE8DBBA" w:rsidR="00745272" w:rsidRPr="002C5951" w:rsidRDefault="00745272" w:rsidP="0074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СШ № 7 г.Новогрудка</w:t>
            </w:r>
          </w:p>
        </w:tc>
        <w:tc>
          <w:tcPr>
            <w:tcW w:w="1418" w:type="dxa"/>
            <w:vAlign w:val="center"/>
          </w:tcPr>
          <w:p w14:paraId="10C03D3D" w14:textId="77777777" w:rsidR="00745272" w:rsidRPr="00775560" w:rsidRDefault="00745272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6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745272" w:rsidRPr="002C5951" w14:paraId="5F928B80" w14:textId="77777777" w:rsidTr="006174B9">
        <w:trPr>
          <w:trHeight w:val="272"/>
        </w:trPr>
        <w:tc>
          <w:tcPr>
            <w:tcW w:w="567" w:type="dxa"/>
            <w:vAlign w:val="center"/>
          </w:tcPr>
          <w:p w14:paraId="498C6124" w14:textId="77777777" w:rsidR="00745272" w:rsidRPr="00775560" w:rsidRDefault="00745272" w:rsidP="00CB107A">
            <w:pPr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14:paraId="297786B5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Наследники победы</w:t>
            </w:r>
          </w:p>
        </w:tc>
        <w:tc>
          <w:tcPr>
            <w:tcW w:w="2775" w:type="dxa"/>
            <w:vAlign w:val="center"/>
          </w:tcPr>
          <w:p w14:paraId="6977A56B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Мигаль</w:t>
            </w:r>
            <w:proofErr w:type="spellEnd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</w:t>
            </w:r>
          </w:p>
        </w:tc>
        <w:tc>
          <w:tcPr>
            <w:tcW w:w="1211" w:type="dxa"/>
            <w:vAlign w:val="center"/>
          </w:tcPr>
          <w:p w14:paraId="2E11E7A4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410" w:type="dxa"/>
            <w:vAlign w:val="center"/>
          </w:tcPr>
          <w:p w14:paraId="7FF05C63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Маленькие волшебники</w:t>
            </w:r>
          </w:p>
        </w:tc>
        <w:tc>
          <w:tcPr>
            <w:tcW w:w="2931" w:type="dxa"/>
            <w:vAlign w:val="center"/>
          </w:tcPr>
          <w:p w14:paraId="43152BB0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Пуца</w:t>
            </w:r>
            <w:proofErr w:type="spellEnd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Романовна</w:t>
            </w:r>
          </w:p>
        </w:tc>
        <w:tc>
          <w:tcPr>
            <w:tcW w:w="2268" w:type="dxa"/>
            <w:vAlign w:val="center"/>
          </w:tcPr>
          <w:p w14:paraId="1E39E42B" w14:textId="79E67010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СШ № 7 г.Новогрудка</w:t>
            </w:r>
          </w:p>
        </w:tc>
        <w:tc>
          <w:tcPr>
            <w:tcW w:w="1418" w:type="dxa"/>
            <w:vAlign w:val="center"/>
          </w:tcPr>
          <w:p w14:paraId="2DF3084F" w14:textId="77777777" w:rsidR="00745272" w:rsidRPr="00775560" w:rsidRDefault="00745272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272" w:rsidRPr="002C5951" w14:paraId="36C03DA3" w14:textId="77777777" w:rsidTr="006174B9">
        <w:trPr>
          <w:trHeight w:val="272"/>
        </w:trPr>
        <w:tc>
          <w:tcPr>
            <w:tcW w:w="567" w:type="dxa"/>
            <w:vAlign w:val="center"/>
          </w:tcPr>
          <w:p w14:paraId="13FE8E4F" w14:textId="77777777" w:rsidR="00745272" w:rsidRPr="00775560" w:rsidRDefault="00745272" w:rsidP="00CB107A">
            <w:pPr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4" w:type="dxa"/>
            <w:vAlign w:val="center"/>
          </w:tcPr>
          <w:p w14:paraId="27A63A40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Слава тебе – Победитель!</w:t>
            </w:r>
          </w:p>
        </w:tc>
        <w:tc>
          <w:tcPr>
            <w:tcW w:w="2775" w:type="dxa"/>
            <w:vAlign w:val="center"/>
          </w:tcPr>
          <w:p w14:paraId="2F158304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Тараскевич Степан</w:t>
            </w:r>
          </w:p>
        </w:tc>
        <w:tc>
          <w:tcPr>
            <w:tcW w:w="1211" w:type="dxa"/>
            <w:vAlign w:val="center"/>
          </w:tcPr>
          <w:p w14:paraId="674FFB28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410" w:type="dxa"/>
            <w:vAlign w:val="center"/>
          </w:tcPr>
          <w:p w14:paraId="02630B0C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2CAB72D9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Рачко Ирина Михайловна</w:t>
            </w:r>
          </w:p>
        </w:tc>
        <w:tc>
          <w:tcPr>
            <w:tcW w:w="2268" w:type="dxa"/>
            <w:vAlign w:val="center"/>
          </w:tcPr>
          <w:p w14:paraId="4861BE1C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Валевская средняя школа</w:t>
            </w:r>
          </w:p>
        </w:tc>
        <w:tc>
          <w:tcPr>
            <w:tcW w:w="1418" w:type="dxa"/>
            <w:vAlign w:val="center"/>
          </w:tcPr>
          <w:p w14:paraId="68C70964" w14:textId="77777777" w:rsidR="00745272" w:rsidRPr="00775560" w:rsidRDefault="00745272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6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745272" w:rsidRPr="002C5951" w14:paraId="07198B70" w14:textId="77777777" w:rsidTr="006174B9">
        <w:trPr>
          <w:trHeight w:val="272"/>
        </w:trPr>
        <w:tc>
          <w:tcPr>
            <w:tcW w:w="567" w:type="dxa"/>
            <w:vAlign w:val="center"/>
          </w:tcPr>
          <w:p w14:paraId="080956CF" w14:textId="77777777" w:rsidR="00745272" w:rsidRPr="00775560" w:rsidRDefault="00745272" w:rsidP="00CB107A">
            <w:pPr>
              <w:ind w:left="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14:paraId="6953E657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Четвероногий подрывник</w:t>
            </w:r>
          </w:p>
        </w:tc>
        <w:tc>
          <w:tcPr>
            <w:tcW w:w="2775" w:type="dxa"/>
            <w:vAlign w:val="center"/>
          </w:tcPr>
          <w:p w14:paraId="52B878B6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Даниленко Валерия</w:t>
            </w:r>
          </w:p>
        </w:tc>
        <w:tc>
          <w:tcPr>
            <w:tcW w:w="1211" w:type="dxa"/>
            <w:vAlign w:val="center"/>
          </w:tcPr>
          <w:p w14:paraId="09FBC78B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410" w:type="dxa"/>
            <w:vAlign w:val="center"/>
          </w:tcPr>
          <w:p w14:paraId="1B22E8C7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2548E67F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Тиханович</w:t>
            </w:r>
            <w:proofErr w:type="spellEnd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2268" w:type="dxa"/>
            <w:vAlign w:val="center"/>
          </w:tcPr>
          <w:p w14:paraId="78BF658F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Вселюбская средняя школа</w:t>
            </w:r>
          </w:p>
        </w:tc>
        <w:tc>
          <w:tcPr>
            <w:tcW w:w="1418" w:type="dxa"/>
            <w:vAlign w:val="center"/>
          </w:tcPr>
          <w:p w14:paraId="61A80D77" w14:textId="77777777" w:rsidR="00745272" w:rsidRPr="00775560" w:rsidRDefault="00745272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6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745272" w:rsidRPr="002C5951" w14:paraId="7BDDC965" w14:textId="77777777" w:rsidTr="006174B9">
        <w:trPr>
          <w:trHeight w:val="272"/>
        </w:trPr>
        <w:tc>
          <w:tcPr>
            <w:tcW w:w="15564" w:type="dxa"/>
            <w:gridSpan w:val="8"/>
            <w:vAlign w:val="center"/>
          </w:tcPr>
          <w:p w14:paraId="7A070F2A" w14:textId="77777777" w:rsidR="00745272" w:rsidRPr="00775560" w:rsidRDefault="00745272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60">
              <w:rPr>
                <w:rFonts w:ascii="Times New Roman" w:hAnsi="Times New Roman" w:cs="Times New Roman"/>
                <w:b/>
                <w:sz w:val="24"/>
                <w:szCs w:val="24"/>
              </w:rPr>
              <w:t>11–13 лет</w:t>
            </w:r>
          </w:p>
        </w:tc>
      </w:tr>
      <w:tr w:rsidR="00745272" w:rsidRPr="002C5951" w14:paraId="76D3946C" w14:textId="77777777" w:rsidTr="006174B9">
        <w:trPr>
          <w:trHeight w:val="272"/>
        </w:trPr>
        <w:tc>
          <w:tcPr>
            <w:tcW w:w="567" w:type="dxa"/>
            <w:vAlign w:val="center"/>
          </w:tcPr>
          <w:p w14:paraId="068433BC" w14:textId="77777777" w:rsidR="00745272" w:rsidRPr="00775560" w:rsidRDefault="00745272" w:rsidP="00CB107A">
            <w:pPr>
              <w:tabs>
                <w:tab w:val="left" w:pos="29"/>
              </w:tabs>
              <w:ind w:lef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18C17982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Наши герои</w:t>
            </w:r>
          </w:p>
        </w:tc>
        <w:tc>
          <w:tcPr>
            <w:tcW w:w="2775" w:type="dxa"/>
            <w:vAlign w:val="center"/>
          </w:tcPr>
          <w:p w14:paraId="515F2B45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Гарнастай</w:t>
            </w:r>
            <w:proofErr w:type="spellEnd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211" w:type="dxa"/>
            <w:vAlign w:val="center"/>
          </w:tcPr>
          <w:p w14:paraId="4B0BD500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410" w:type="dxa"/>
            <w:vAlign w:val="center"/>
          </w:tcPr>
          <w:p w14:paraId="1FF74029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6B653298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Гриц</w:t>
            </w:r>
            <w:proofErr w:type="spellEnd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268" w:type="dxa"/>
            <w:vAlign w:val="center"/>
          </w:tcPr>
          <w:p w14:paraId="2452D8EC" w14:textId="6716A5F0" w:rsidR="00745272" w:rsidRPr="002C5951" w:rsidRDefault="00745272" w:rsidP="0074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Гимназия № 1 г.Новогрудка</w:t>
            </w:r>
          </w:p>
        </w:tc>
        <w:tc>
          <w:tcPr>
            <w:tcW w:w="1418" w:type="dxa"/>
            <w:vAlign w:val="center"/>
          </w:tcPr>
          <w:p w14:paraId="19589833" w14:textId="77777777" w:rsidR="00745272" w:rsidRPr="00775560" w:rsidRDefault="00745272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6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745272" w:rsidRPr="002C5951" w14:paraId="500FE181" w14:textId="77777777" w:rsidTr="006174B9">
        <w:trPr>
          <w:trHeight w:val="272"/>
        </w:trPr>
        <w:tc>
          <w:tcPr>
            <w:tcW w:w="567" w:type="dxa"/>
            <w:vAlign w:val="center"/>
          </w:tcPr>
          <w:p w14:paraId="2DF1E068" w14:textId="77777777" w:rsidR="00745272" w:rsidRDefault="00745272" w:rsidP="00CB107A">
            <w:pPr>
              <w:tabs>
                <w:tab w:val="left" w:pos="29"/>
              </w:tabs>
              <w:ind w:lef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333AC249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Он отдал за нас жизнь</w:t>
            </w:r>
          </w:p>
        </w:tc>
        <w:tc>
          <w:tcPr>
            <w:tcW w:w="2775" w:type="dxa"/>
            <w:vAlign w:val="center"/>
          </w:tcPr>
          <w:p w14:paraId="703C2F73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Хорунжий Ярослав</w:t>
            </w:r>
          </w:p>
        </w:tc>
        <w:tc>
          <w:tcPr>
            <w:tcW w:w="1211" w:type="dxa"/>
            <w:vAlign w:val="center"/>
          </w:tcPr>
          <w:p w14:paraId="4FF5532D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410" w:type="dxa"/>
            <w:vAlign w:val="center"/>
          </w:tcPr>
          <w:p w14:paraId="1184BDB1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Образцовая студия изобразительного искусства «Каляровы аловак»</w:t>
            </w:r>
          </w:p>
        </w:tc>
        <w:tc>
          <w:tcPr>
            <w:tcW w:w="2931" w:type="dxa"/>
            <w:vAlign w:val="center"/>
          </w:tcPr>
          <w:p w14:paraId="2C6DE8B3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Кругляк Виолетта Валерьевна</w:t>
            </w:r>
          </w:p>
        </w:tc>
        <w:tc>
          <w:tcPr>
            <w:tcW w:w="2268" w:type="dxa"/>
            <w:vAlign w:val="center"/>
          </w:tcPr>
          <w:p w14:paraId="0F84D3C0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ЦДОДиМ «ДАР»</w:t>
            </w:r>
          </w:p>
        </w:tc>
        <w:tc>
          <w:tcPr>
            <w:tcW w:w="1418" w:type="dxa"/>
            <w:vAlign w:val="center"/>
          </w:tcPr>
          <w:p w14:paraId="75BC337B" w14:textId="77777777" w:rsidR="00745272" w:rsidRPr="00775560" w:rsidRDefault="00745272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6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745272" w:rsidRPr="002C5951" w14:paraId="44BCD100" w14:textId="77777777" w:rsidTr="006174B9">
        <w:trPr>
          <w:trHeight w:val="272"/>
        </w:trPr>
        <w:tc>
          <w:tcPr>
            <w:tcW w:w="567" w:type="dxa"/>
            <w:vAlign w:val="center"/>
          </w:tcPr>
          <w:p w14:paraId="0C4AFA64" w14:textId="77777777" w:rsidR="00745272" w:rsidRDefault="00745272" w:rsidP="00CB107A">
            <w:pPr>
              <w:tabs>
                <w:tab w:val="left" w:pos="29"/>
              </w:tabs>
              <w:ind w:lef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337490B7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Покой</w:t>
            </w:r>
          </w:p>
        </w:tc>
        <w:tc>
          <w:tcPr>
            <w:tcW w:w="2775" w:type="dxa"/>
            <w:vAlign w:val="center"/>
          </w:tcPr>
          <w:p w14:paraId="19E093C6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Тарас Илона</w:t>
            </w:r>
          </w:p>
        </w:tc>
        <w:tc>
          <w:tcPr>
            <w:tcW w:w="1211" w:type="dxa"/>
            <w:vAlign w:val="center"/>
          </w:tcPr>
          <w:p w14:paraId="5791DDDB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10" w:type="dxa"/>
            <w:vAlign w:val="center"/>
          </w:tcPr>
          <w:p w14:paraId="11F90CFA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Образцовая студия изобразительного искусства «Каляровы аловак»</w:t>
            </w:r>
          </w:p>
        </w:tc>
        <w:tc>
          <w:tcPr>
            <w:tcW w:w="2931" w:type="dxa"/>
            <w:vAlign w:val="center"/>
          </w:tcPr>
          <w:p w14:paraId="1A73944F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Кепурко Бажена Андреевна</w:t>
            </w:r>
          </w:p>
        </w:tc>
        <w:tc>
          <w:tcPr>
            <w:tcW w:w="2268" w:type="dxa"/>
            <w:vAlign w:val="center"/>
          </w:tcPr>
          <w:p w14:paraId="5F0D6B19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ЦДОДиМ «ДАР»</w:t>
            </w:r>
          </w:p>
        </w:tc>
        <w:tc>
          <w:tcPr>
            <w:tcW w:w="1418" w:type="dxa"/>
            <w:vAlign w:val="center"/>
          </w:tcPr>
          <w:p w14:paraId="20D2741A" w14:textId="77777777" w:rsidR="00745272" w:rsidRPr="00775560" w:rsidRDefault="00745272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6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745272" w:rsidRPr="002C5951" w14:paraId="33B0C352" w14:textId="77777777" w:rsidTr="006174B9">
        <w:trPr>
          <w:trHeight w:val="272"/>
        </w:trPr>
        <w:tc>
          <w:tcPr>
            <w:tcW w:w="567" w:type="dxa"/>
            <w:vAlign w:val="center"/>
          </w:tcPr>
          <w:p w14:paraId="1AAAD8C0" w14:textId="77777777" w:rsidR="00745272" w:rsidRDefault="00745272" w:rsidP="00CB107A">
            <w:pPr>
              <w:tabs>
                <w:tab w:val="left" w:pos="29"/>
              </w:tabs>
              <w:ind w:lef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2749F8DF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Ура! Победа!</w:t>
            </w:r>
          </w:p>
        </w:tc>
        <w:tc>
          <w:tcPr>
            <w:tcW w:w="2775" w:type="dxa"/>
            <w:vAlign w:val="center"/>
          </w:tcPr>
          <w:p w14:paraId="5BDD428D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Свирид</w:t>
            </w:r>
            <w:proofErr w:type="spellEnd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11" w:type="dxa"/>
            <w:vAlign w:val="center"/>
          </w:tcPr>
          <w:p w14:paraId="524EF642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10" w:type="dxa"/>
            <w:vAlign w:val="center"/>
          </w:tcPr>
          <w:p w14:paraId="3A4A366A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Образцовая студия изобразительного искусства «Каляровы аловак»</w:t>
            </w:r>
          </w:p>
        </w:tc>
        <w:tc>
          <w:tcPr>
            <w:tcW w:w="2931" w:type="dxa"/>
            <w:vAlign w:val="center"/>
          </w:tcPr>
          <w:p w14:paraId="4C1664B0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Кепурко Бажена Андреевна</w:t>
            </w:r>
          </w:p>
        </w:tc>
        <w:tc>
          <w:tcPr>
            <w:tcW w:w="2268" w:type="dxa"/>
            <w:vAlign w:val="center"/>
          </w:tcPr>
          <w:p w14:paraId="12218829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ЦДОДиМ «ДАР»</w:t>
            </w:r>
          </w:p>
        </w:tc>
        <w:tc>
          <w:tcPr>
            <w:tcW w:w="1418" w:type="dxa"/>
            <w:vAlign w:val="center"/>
          </w:tcPr>
          <w:p w14:paraId="2B7146AA" w14:textId="77777777" w:rsidR="00745272" w:rsidRPr="00775560" w:rsidRDefault="00745272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6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745272" w:rsidRPr="002C5951" w14:paraId="164095D7" w14:textId="77777777" w:rsidTr="006174B9">
        <w:trPr>
          <w:trHeight w:val="272"/>
        </w:trPr>
        <w:tc>
          <w:tcPr>
            <w:tcW w:w="567" w:type="dxa"/>
            <w:vAlign w:val="center"/>
          </w:tcPr>
          <w:p w14:paraId="1F41F948" w14:textId="77777777" w:rsidR="00745272" w:rsidRDefault="00745272" w:rsidP="00CB107A">
            <w:pPr>
              <w:tabs>
                <w:tab w:val="left" w:pos="29"/>
              </w:tabs>
              <w:ind w:lef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4105067D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Цветы участникам Победы</w:t>
            </w:r>
          </w:p>
        </w:tc>
        <w:tc>
          <w:tcPr>
            <w:tcW w:w="2775" w:type="dxa"/>
            <w:vAlign w:val="center"/>
          </w:tcPr>
          <w:p w14:paraId="78D6C040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Каратай Вероника</w:t>
            </w:r>
          </w:p>
        </w:tc>
        <w:tc>
          <w:tcPr>
            <w:tcW w:w="1211" w:type="dxa"/>
            <w:vAlign w:val="center"/>
          </w:tcPr>
          <w:p w14:paraId="619A4518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10" w:type="dxa"/>
            <w:vAlign w:val="center"/>
          </w:tcPr>
          <w:p w14:paraId="76598EA5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2931" w:type="dxa"/>
            <w:vAlign w:val="center"/>
          </w:tcPr>
          <w:p w14:paraId="64C2437B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Руль Лариса Валерьяновна</w:t>
            </w:r>
          </w:p>
        </w:tc>
        <w:tc>
          <w:tcPr>
            <w:tcW w:w="2268" w:type="dxa"/>
            <w:vAlign w:val="center"/>
          </w:tcPr>
          <w:p w14:paraId="0BA3A31F" w14:textId="5A8544F1" w:rsidR="00745272" w:rsidRPr="002C5951" w:rsidRDefault="00745272" w:rsidP="00795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СШ № 7 г.Новогрудка</w:t>
            </w:r>
          </w:p>
        </w:tc>
        <w:tc>
          <w:tcPr>
            <w:tcW w:w="1418" w:type="dxa"/>
            <w:vAlign w:val="center"/>
          </w:tcPr>
          <w:p w14:paraId="1FB5A325" w14:textId="77777777" w:rsidR="00745272" w:rsidRPr="00775560" w:rsidRDefault="00745272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6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745272" w:rsidRPr="002C5951" w14:paraId="692198E8" w14:textId="77777777" w:rsidTr="006174B9">
        <w:trPr>
          <w:trHeight w:val="272"/>
        </w:trPr>
        <w:tc>
          <w:tcPr>
            <w:tcW w:w="567" w:type="dxa"/>
            <w:vAlign w:val="center"/>
          </w:tcPr>
          <w:p w14:paraId="46C112F3" w14:textId="77777777" w:rsidR="00745272" w:rsidRDefault="00745272" w:rsidP="00CB107A">
            <w:pPr>
              <w:tabs>
                <w:tab w:val="left" w:pos="29"/>
              </w:tabs>
              <w:ind w:lef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14:paraId="7800D6CE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775" w:type="dxa"/>
            <w:vAlign w:val="center"/>
          </w:tcPr>
          <w:p w14:paraId="533D9791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Каратай Виктория</w:t>
            </w:r>
          </w:p>
        </w:tc>
        <w:tc>
          <w:tcPr>
            <w:tcW w:w="1211" w:type="dxa"/>
            <w:vAlign w:val="center"/>
          </w:tcPr>
          <w:p w14:paraId="7CEC83E4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10" w:type="dxa"/>
            <w:vAlign w:val="center"/>
          </w:tcPr>
          <w:p w14:paraId="188CC973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2931" w:type="dxa"/>
            <w:vAlign w:val="center"/>
          </w:tcPr>
          <w:p w14:paraId="6C1911EC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Руль Лариса Валерьяновна</w:t>
            </w:r>
          </w:p>
        </w:tc>
        <w:tc>
          <w:tcPr>
            <w:tcW w:w="2268" w:type="dxa"/>
            <w:vAlign w:val="center"/>
          </w:tcPr>
          <w:p w14:paraId="18D18013" w14:textId="148F6B68" w:rsidR="00745272" w:rsidRPr="002C5951" w:rsidRDefault="00745272" w:rsidP="0074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СШ № 7 г.Новогрудка</w:t>
            </w:r>
          </w:p>
        </w:tc>
        <w:tc>
          <w:tcPr>
            <w:tcW w:w="1418" w:type="dxa"/>
            <w:vAlign w:val="center"/>
          </w:tcPr>
          <w:p w14:paraId="382B1DC3" w14:textId="77777777" w:rsidR="00745272" w:rsidRPr="00775560" w:rsidRDefault="00745272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272" w:rsidRPr="002C5951" w14:paraId="7A2EFAEA" w14:textId="77777777" w:rsidTr="006174B9">
        <w:trPr>
          <w:trHeight w:val="272"/>
        </w:trPr>
        <w:tc>
          <w:tcPr>
            <w:tcW w:w="567" w:type="dxa"/>
            <w:vAlign w:val="center"/>
          </w:tcPr>
          <w:p w14:paraId="48F3D8AB" w14:textId="77777777" w:rsidR="00745272" w:rsidRDefault="00745272" w:rsidP="00CB107A">
            <w:pPr>
              <w:tabs>
                <w:tab w:val="left" w:pos="29"/>
              </w:tabs>
              <w:ind w:lef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14:paraId="4DCBF089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В битве за победу</w:t>
            </w:r>
          </w:p>
        </w:tc>
        <w:tc>
          <w:tcPr>
            <w:tcW w:w="2775" w:type="dxa"/>
            <w:vAlign w:val="center"/>
          </w:tcPr>
          <w:p w14:paraId="23D79E80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Шмелев Владимир</w:t>
            </w:r>
          </w:p>
        </w:tc>
        <w:tc>
          <w:tcPr>
            <w:tcW w:w="1211" w:type="dxa"/>
            <w:vAlign w:val="center"/>
          </w:tcPr>
          <w:p w14:paraId="21E8491A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10" w:type="dxa"/>
            <w:vAlign w:val="center"/>
          </w:tcPr>
          <w:p w14:paraId="6749318D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Веселые краски</w:t>
            </w:r>
          </w:p>
        </w:tc>
        <w:tc>
          <w:tcPr>
            <w:tcW w:w="2931" w:type="dxa"/>
            <w:vAlign w:val="center"/>
          </w:tcPr>
          <w:p w14:paraId="7DFED685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 xml:space="preserve">Ларинас </w:t>
            </w:r>
            <w:proofErr w:type="spellStart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Надеждаа</w:t>
            </w:r>
            <w:proofErr w:type="spellEnd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2268" w:type="dxa"/>
            <w:vAlign w:val="center"/>
          </w:tcPr>
          <w:p w14:paraId="3478A687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ЦДОДиМ «ДАР»</w:t>
            </w:r>
          </w:p>
        </w:tc>
        <w:tc>
          <w:tcPr>
            <w:tcW w:w="1418" w:type="dxa"/>
            <w:vAlign w:val="center"/>
          </w:tcPr>
          <w:p w14:paraId="1399466A" w14:textId="77777777" w:rsidR="00745272" w:rsidRPr="00775560" w:rsidRDefault="00745272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6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745272" w:rsidRPr="002C5951" w14:paraId="3612820F" w14:textId="77777777" w:rsidTr="006174B9">
        <w:trPr>
          <w:trHeight w:val="272"/>
        </w:trPr>
        <w:tc>
          <w:tcPr>
            <w:tcW w:w="567" w:type="dxa"/>
            <w:vAlign w:val="center"/>
          </w:tcPr>
          <w:p w14:paraId="775CDBDD" w14:textId="77777777" w:rsidR="00745272" w:rsidRDefault="00745272" w:rsidP="00CB107A">
            <w:pPr>
              <w:tabs>
                <w:tab w:val="left" w:pos="29"/>
              </w:tabs>
              <w:ind w:lef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14:paraId="406BAD0A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Весточка из фронта</w:t>
            </w:r>
          </w:p>
        </w:tc>
        <w:tc>
          <w:tcPr>
            <w:tcW w:w="2775" w:type="dxa"/>
            <w:vAlign w:val="center"/>
          </w:tcPr>
          <w:p w14:paraId="7DDA26EE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Раклинская</w:t>
            </w:r>
            <w:proofErr w:type="spellEnd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211" w:type="dxa"/>
            <w:vAlign w:val="center"/>
          </w:tcPr>
          <w:p w14:paraId="3514718C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10" w:type="dxa"/>
            <w:vAlign w:val="center"/>
          </w:tcPr>
          <w:p w14:paraId="6C54CFB7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Веселые краски</w:t>
            </w:r>
          </w:p>
        </w:tc>
        <w:tc>
          <w:tcPr>
            <w:tcW w:w="2931" w:type="dxa"/>
            <w:vAlign w:val="center"/>
          </w:tcPr>
          <w:p w14:paraId="0CB180BE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 xml:space="preserve">Ларинас </w:t>
            </w:r>
            <w:proofErr w:type="spellStart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Надеждаа</w:t>
            </w:r>
            <w:proofErr w:type="spellEnd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2268" w:type="dxa"/>
            <w:vAlign w:val="center"/>
          </w:tcPr>
          <w:p w14:paraId="10A4A3D0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ЦДОДиМ «ДАР»</w:t>
            </w:r>
          </w:p>
        </w:tc>
        <w:tc>
          <w:tcPr>
            <w:tcW w:w="1418" w:type="dxa"/>
            <w:vAlign w:val="center"/>
          </w:tcPr>
          <w:p w14:paraId="172D0B2D" w14:textId="77777777" w:rsidR="00745272" w:rsidRPr="00775560" w:rsidRDefault="00745272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6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745272" w:rsidRPr="002C5951" w14:paraId="474B0C65" w14:textId="77777777" w:rsidTr="006174B9">
        <w:trPr>
          <w:trHeight w:val="272"/>
        </w:trPr>
        <w:tc>
          <w:tcPr>
            <w:tcW w:w="15564" w:type="dxa"/>
            <w:gridSpan w:val="8"/>
            <w:vAlign w:val="center"/>
          </w:tcPr>
          <w:p w14:paraId="7F144293" w14:textId="77777777" w:rsidR="00745272" w:rsidRPr="00775560" w:rsidRDefault="00745272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60">
              <w:rPr>
                <w:rFonts w:ascii="Times New Roman" w:hAnsi="Times New Roman" w:cs="Times New Roman"/>
                <w:b/>
                <w:sz w:val="24"/>
                <w:szCs w:val="24"/>
              </w:rPr>
              <w:t>14–16 лет</w:t>
            </w:r>
          </w:p>
        </w:tc>
      </w:tr>
      <w:tr w:rsidR="00745272" w:rsidRPr="002C5951" w14:paraId="5C015285" w14:textId="77777777" w:rsidTr="006174B9">
        <w:trPr>
          <w:trHeight w:val="272"/>
        </w:trPr>
        <w:tc>
          <w:tcPr>
            <w:tcW w:w="567" w:type="dxa"/>
            <w:vAlign w:val="center"/>
          </w:tcPr>
          <w:p w14:paraId="2527566F" w14:textId="77777777" w:rsidR="00745272" w:rsidRPr="00775560" w:rsidRDefault="00745272" w:rsidP="00CB107A">
            <w:pPr>
              <w:ind w:lef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712BAEB2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Освобождение</w:t>
            </w:r>
          </w:p>
        </w:tc>
        <w:tc>
          <w:tcPr>
            <w:tcW w:w="2775" w:type="dxa"/>
            <w:vAlign w:val="center"/>
          </w:tcPr>
          <w:p w14:paraId="33D9E2B8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Балашова Дарья</w:t>
            </w:r>
          </w:p>
        </w:tc>
        <w:tc>
          <w:tcPr>
            <w:tcW w:w="1211" w:type="dxa"/>
            <w:vAlign w:val="center"/>
          </w:tcPr>
          <w:p w14:paraId="48DB70A7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410" w:type="dxa"/>
            <w:vAlign w:val="center"/>
          </w:tcPr>
          <w:p w14:paraId="257D9F45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5F53E36B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Куралева</w:t>
            </w:r>
            <w:proofErr w:type="spellEnd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268" w:type="dxa"/>
            <w:vAlign w:val="center"/>
          </w:tcPr>
          <w:p w14:paraId="30487968" w14:textId="04A1C892" w:rsidR="00745272" w:rsidRPr="002C5951" w:rsidRDefault="00745272" w:rsidP="0074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Гимназия № 1 г.Новогрудка</w:t>
            </w:r>
          </w:p>
        </w:tc>
        <w:tc>
          <w:tcPr>
            <w:tcW w:w="1418" w:type="dxa"/>
            <w:vAlign w:val="center"/>
          </w:tcPr>
          <w:p w14:paraId="67665615" w14:textId="77777777" w:rsidR="00745272" w:rsidRPr="00775560" w:rsidRDefault="00745272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272" w:rsidRPr="002C5951" w14:paraId="1E28381D" w14:textId="77777777" w:rsidTr="006174B9">
        <w:trPr>
          <w:trHeight w:val="272"/>
        </w:trPr>
        <w:tc>
          <w:tcPr>
            <w:tcW w:w="567" w:type="dxa"/>
            <w:vAlign w:val="center"/>
          </w:tcPr>
          <w:p w14:paraId="39C7B1ED" w14:textId="77777777" w:rsidR="00745272" w:rsidRPr="00775560" w:rsidRDefault="00745272" w:rsidP="00CB107A">
            <w:pPr>
              <w:ind w:lef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3D01A35F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</w:p>
        </w:tc>
        <w:tc>
          <w:tcPr>
            <w:tcW w:w="2775" w:type="dxa"/>
            <w:vAlign w:val="center"/>
          </w:tcPr>
          <w:p w14:paraId="02E537ED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Мацуль</w:t>
            </w:r>
            <w:proofErr w:type="spellEnd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11" w:type="dxa"/>
            <w:vAlign w:val="center"/>
          </w:tcPr>
          <w:p w14:paraId="2E9F2C5B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410" w:type="dxa"/>
            <w:vAlign w:val="center"/>
          </w:tcPr>
          <w:p w14:paraId="2B756DD0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53028B5E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Манько Лариса Анатольевна</w:t>
            </w:r>
          </w:p>
        </w:tc>
        <w:tc>
          <w:tcPr>
            <w:tcW w:w="2268" w:type="dxa"/>
            <w:vAlign w:val="center"/>
          </w:tcPr>
          <w:p w14:paraId="23A987F1" w14:textId="5D183478" w:rsidR="00745272" w:rsidRPr="002C5951" w:rsidRDefault="00745272" w:rsidP="0074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Гимназия № 1 г.Новогрудка</w:t>
            </w:r>
          </w:p>
        </w:tc>
        <w:tc>
          <w:tcPr>
            <w:tcW w:w="1418" w:type="dxa"/>
            <w:vAlign w:val="center"/>
          </w:tcPr>
          <w:p w14:paraId="39D0E684" w14:textId="77777777" w:rsidR="00745272" w:rsidRPr="00775560" w:rsidRDefault="00745272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6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745272" w:rsidRPr="002C5951" w14:paraId="6964DB91" w14:textId="77777777" w:rsidTr="006174B9">
        <w:trPr>
          <w:trHeight w:val="272"/>
        </w:trPr>
        <w:tc>
          <w:tcPr>
            <w:tcW w:w="567" w:type="dxa"/>
            <w:vAlign w:val="center"/>
          </w:tcPr>
          <w:p w14:paraId="07FD6211" w14:textId="77777777" w:rsidR="00745272" w:rsidRPr="00775560" w:rsidRDefault="00745272" w:rsidP="00CB107A">
            <w:pPr>
              <w:ind w:lef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1EA7DC20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Стойкость и боль</w:t>
            </w:r>
          </w:p>
        </w:tc>
        <w:tc>
          <w:tcPr>
            <w:tcW w:w="2775" w:type="dxa"/>
            <w:vAlign w:val="center"/>
          </w:tcPr>
          <w:p w14:paraId="28B48913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Олешкевич</w:t>
            </w:r>
            <w:proofErr w:type="spellEnd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211" w:type="dxa"/>
            <w:vAlign w:val="center"/>
          </w:tcPr>
          <w:p w14:paraId="30FB6263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410" w:type="dxa"/>
            <w:vAlign w:val="center"/>
          </w:tcPr>
          <w:p w14:paraId="36FA4A8E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3B0AF437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Олешкевич</w:t>
            </w:r>
            <w:proofErr w:type="spellEnd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268" w:type="dxa"/>
            <w:vAlign w:val="center"/>
          </w:tcPr>
          <w:p w14:paraId="2E47B886" w14:textId="4D984EDF" w:rsidR="00745272" w:rsidRPr="002C5951" w:rsidRDefault="00745272" w:rsidP="00745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Гимназия № 1 г.Новогрудка</w:t>
            </w:r>
          </w:p>
        </w:tc>
        <w:tc>
          <w:tcPr>
            <w:tcW w:w="1418" w:type="dxa"/>
            <w:vAlign w:val="center"/>
          </w:tcPr>
          <w:p w14:paraId="107EBEA8" w14:textId="77777777" w:rsidR="00745272" w:rsidRPr="00775560" w:rsidRDefault="00745272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6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745272" w:rsidRPr="002C5951" w14:paraId="5B9C4C1C" w14:textId="77777777" w:rsidTr="006174B9">
        <w:trPr>
          <w:trHeight w:val="272"/>
        </w:trPr>
        <w:tc>
          <w:tcPr>
            <w:tcW w:w="567" w:type="dxa"/>
            <w:vAlign w:val="center"/>
          </w:tcPr>
          <w:p w14:paraId="5D482DC7" w14:textId="77777777" w:rsidR="00745272" w:rsidRPr="00775560" w:rsidRDefault="00745272" w:rsidP="00CB107A">
            <w:pPr>
              <w:ind w:lef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vAlign w:val="center"/>
          </w:tcPr>
          <w:p w14:paraId="35111EE9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 xml:space="preserve">Четвероногий </w:t>
            </w:r>
            <w:proofErr w:type="spellStart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помошник</w:t>
            </w:r>
            <w:proofErr w:type="spellEnd"/>
          </w:p>
        </w:tc>
        <w:tc>
          <w:tcPr>
            <w:tcW w:w="2775" w:type="dxa"/>
            <w:vAlign w:val="center"/>
          </w:tcPr>
          <w:p w14:paraId="6CDB8E88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Тишук</w:t>
            </w:r>
            <w:proofErr w:type="spellEnd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Юлианна</w:t>
            </w:r>
            <w:proofErr w:type="spellEnd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211" w:type="dxa"/>
            <w:vAlign w:val="center"/>
          </w:tcPr>
          <w:p w14:paraId="3DF7F8F5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410" w:type="dxa"/>
            <w:vAlign w:val="center"/>
          </w:tcPr>
          <w:p w14:paraId="6D16AB17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19AE7443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Барташевич</w:t>
            </w:r>
            <w:proofErr w:type="spellEnd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268" w:type="dxa"/>
            <w:vAlign w:val="center"/>
          </w:tcPr>
          <w:p w14:paraId="54AEFF30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Петревичская средняя школа</w:t>
            </w:r>
          </w:p>
        </w:tc>
        <w:tc>
          <w:tcPr>
            <w:tcW w:w="1418" w:type="dxa"/>
            <w:vAlign w:val="center"/>
          </w:tcPr>
          <w:p w14:paraId="5880ADE7" w14:textId="77777777" w:rsidR="00745272" w:rsidRPr="00775560" w:rsidRDefault="00745272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6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745272" w:rsidRPr="002C5951" w14:paraId="7DCA68F7" w14:textId="77777777" w:rsidTr="006174B9">
        <w:trPr>
          <w:trHeight w:val="272"/>
        </w:trPr>
        <w:tc>
          <w:tcPr>
            <w:tcW w:w="567" w:type="dxa"/>
            <w:vAlign w:val="center"/>
          </w:tcPr>
          <w:p w14:paraId="1620BC2B" w14:textId="77777777" w:rsidR="00745272" w:rsidRPr="00775560" w:rsidRDefault="00745272" w:rsidP="00CB107A">
            <w:pPr>
              <w:ind w:lef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00DF89FA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Джульбарс</w:t>
            </w:r>
            <w:proofErr w:type="spellEnd"/>
          </w:p>
        </w:tc>
        <w:tc>
          <w:tcPr>
            <w:tcW w:w="2775" w:type="dxa"/>
            <w:vAlign w:val="center"/>
          </w:tcPr>
          <w:p w14:paraId="1ABCF2D2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Журко</w:t>
            </w:r>
            <w:proofErr w:type="spellEnd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211" w:type="dxa"/>
            <w:vAlign w:val="center"/>
          </w:tcPr>
          <w:p w14:paraId="5DBC2234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410" w:type="dxa"/>
            <w:vAlign w:val="center"/>
          </w:tcPr>
          <w:p w14:paraId="157907E9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5F313DB9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 xml:space="preserve"> Майя Аркадьевна</w:t>
            </w:r>
          </w:p>
        </w:tc>
        <w:tc>
          <w:tcPr>
            <w:tcW w:w="2268" w:type="dxa"/>
            <w:vAlign w:val="center"/>
          </w:tcPr>
          <w:p w14:paraId="7F19D85E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СШ № 4 г. Новогрудка</w:t>
            </w:r>
          </w:p>
        </w:tc>
        <w:tc>
          <w:tcPr>
            <w:tcW w:w="1418" w:type="dxa"/>
            <w:vAlign w:val="center"/>
          </w:tcPr>
          <w:p w14:paraId="1D8E7926" w14:textId="77777777" w:rsidR="00745272" w:rsidRPr="00775560" w:rsidRDefault="00745272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60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745272" w:rsidRPr="002C5951" w14:paraId="690CD099" w14:textId="77777777" w:rsidTr="006174B9">
        <w:trPr>
          <w:trHeight w:val="272"/>
        </w:trPr>
        <w:tc>
          <w:tcPr>
            <w:tcW w:w="567" w:type="dxa"/>
            <w:vAlign w:val="center"/>
          </w:tcPr>
          <w:p w14:paraId="5929B47B" w14:textId="77777777" w:rsidR="00745272" w:rsidRPr="00775560" w:rsidRDefault="00745272" w:rsidP="00CB107A">
            <w:pPr>
              <w:ind w:lef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14:paraId="2FFDAA20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Четвероногие друзья на войне</w:t>
            </w:r>
          </w:p>
        </w:tc>
        <w:tc>
          <w:tcPr>
            <w:tcW w:w="2775" w:type="dxa"/>
            <w:vAlign w:val="center"/>
          </w:tcPr>
          <w:p w14:paraId="3174667E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Пальчик Виктория</w:t>
            </w:r>
          </w:p>
        </w:tc>
        <w:tc>
          <w:tcPr>
            <w:tcW w:w="1211" w:type="dxa"/>
            <w:vAlign w:val="center"/>
          </w:tcPr>
          <w:p w14:paraId="598CB395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410" w:type="dxa"/>
            <w:vAlign w:val="center"/>
          </w:tcPr>
          <w:p w14:paraId="05D243BC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6E7D2649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 xml:space="preserve"> Майя Аркадьевна</w:t>
            </w:r>
          </w:p>
        </w:tc>
        <w:tc>
          <w:tcPr>
            <w:tcW w:w="2268" w:type="dxa"/>
            <w:vAlign w:val="center"/>
          </w:tcPr>
          <w:p w14:paraId="5232B80D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СШ № 4 г. Новогрудка</w:t>
            </w:r>
          </w:p>
        </w:tc>
        <w:tc>
          <w:tcPr>
            <w:tcW w:w="1418" w:type="dxa"/>
            <w:vAlign w:val="center"/>
          </w:tcPr>
          <w:p w14:paraId="7ECBBC89" w14:textId="77777777" w:rsidR="00745272" w:rsidRPr="00775560" w:rsidRDefault="00745272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272" w:rsidRPr="002C5951" w14:paraId="4A2DCA5E" w14:textId="77777777" w:rsidTr="006174B9">
        <w:trPr>
          <w:trHeight w:val="272"/>
        </w:trPr>
        <w:tc>
          <w:tcPr>
            <w:tcW w:w="567" w:type="dxa"/>
            <w:vAlign w:val="center"/>
          </w:tcPr>
          <w:p w14:paraId="2BAB6F1A" w14:textId="77777777" w:rsidR="00745272" w:rsidRPr="00775560" w:rsidRDefault="00745272" w:rsidP="00CB107A">
            <w:pPr>
              <w:ind w:lef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14:paraId="6AD1F309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Красками из самых ярких грез расцвели тюльпаны из капелек пролитых слез</w:t>
            </w:r>
          </w:p>
        </w:tc>
        <w:tc>
          <w:tcPr>
            <w:tcW w:w="2775" w:type="dxa"/>
            <w:vAlign w:val="center"/>
          </w:tcPr>
          <w:p w14:paraId="1365A220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Шестак</w:t>
            </w:r>
            <w:proofErr w:type="spellEnd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11" w:type="dxa"/>
            <w:vAlign w:val="center"/>
          </w:tcPr>
          <w:p w14:paraId="3D0950DC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410" w:type="dxa"/>
            <w:vAlign w:val="center"/>
          </w:tcPr>
          <w:p w14:paraId="296FDA58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Фантазия</w:t>
            </w:r>
          </w:p>
        </w:tc>
        <w:tc>
          <w:tcPr>
            <w:tcW w:w="2931" w:type="dxa"/>
            <w:vAlign w:val="center"/>
          </w:tcPr>
          <w:p w14:paraId="43183451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Березовская Наталья Ивановна</w:t>
            </w:r>
          </w:p>
        </w:tc>
        <w:tc>
          <w:tcPr>
            <w:tcW w:w="2268" w:type="dxa"/>
            <w:vAlign w:val="center"/>
          </w:tcPr>
          <w:p w14:paraId="129BD2CF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Петревичская средняя школа</w:t>
            </w:r>
          </w:p>
        </w:tc>
        <w:tc>
          <w:tcPr>
            <w:tcW w:w="1418" w:type="dxa"/>
            <w:vAlign w:val="center"/>
          </w:tcPr>
          <w:p w14:paraId="7EF2F855" w14:textId="77777777" w:rsidR="00745272" w:rsidRPr="00775560" w:rsidRDefault="00745272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6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745272" w:rsidRPr="002C5951" w14:paraId="39E39FF2" w14:textId="77777777" w:rsidTr="006174B9">
        <w:trPr>
          <w:trHeight w:val="272"/>
        </w:trPr>
        <w:tc>
          <w:tcPr>
            <w:tcW w:w="567" w:type="dxa"/>
            <w:vAlign w:val="center"/>
          </w:tcPr>
          <w:p w14:paraId="59B94ACB" w14:textId="77777777" w:rsidR="00745272" w:rsidRPr="00775560" w:rsidRDefault="00745272" w:rsidP="00CB107A">
            <w:pPr>
              <w:ind w:lef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14:paraId="34773500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Четвероногий спасатель</w:t>
            </w:r>
          </w:p>
        </w:tc>
        <w:tc>
          <w:tcPr>
            <w:tcW w:w="2775" w:type="dxa"/>
            <w:vAlign w:val="center"/>
          </w:tcPr>
          <w:p w14:paraId="5C390003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Романюк Анастасия</w:t>
            </w:r>
          </w:p>
        </w:tc>
        <w:tc>
          <w:tcPr>
            <w:tcW w:w="1211" w:type="dxa"/>
            <w:vAlign w:val="center"/>
          </w:tcPr>
          <w:p w14:paraId="11C26A14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410" w:type="dxa"/>
            <w:vAlign w:val="center"/>
          </w:tcPr>
          <w:p w14:paraId="6A6C45D3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56BF9135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Свороб</w:t>
            </w:r>
            <w:proofErr w:type="spellEnd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 xml:space="preserve"> Полина Игоревна</w:t>
            </w:r>
          </w:p>
        </w:tc>
        <w:tc>
          <w:tcPr>
            <w:tcW w:w="2268" w:type="dxa"/>
            <w:vAlign w:val="center"/>
          </w:tcPr>
          <w:p w14:paraId="0E328B21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Специальная школа-интернат г.Новогрудка</w:t>
            </w:r>
          </w:p>
        </w:tc>
        <w:tc>
          <w:tcPr>
            <w:tcW w:w="1418" w:type="dxa"/>
            <w:vAlign w:val="center"/>
          </w:tcPr>
          <w:p w14:paraId="4410218B" w14:textId="77777777" w:rsidR="00745272" w:rsidRPr="00775560" w:rsidRDefault="00745272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60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745272" w:rsidRPr="002C5951" w14:paraId="53C9658F" w14:textId="77777777" w:rsidTr="006174B9">
        <w:trPr>
          <w:trHeight w:val="272"/>
        </w:trPr>
        <w:tc>
          <w:tcPr>
            <w:tcW w:w="567" w:type="dxa"/>
            <w:vAlign w:val="center"/>
          </w:tcPr>
          <w:p w14:paraId="6C7BE792" w14:textId="77777777" w:rsidR="00745272" w:rsidRPr="00775560" w:rsidRDefault="00745272" w:rsidP="00CB107A">
            <w:pPr>
              <w:ind w:lef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14:paraId="686FB204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Четвероногие друзья на войне</w:t>
            </w:r>
          </w:p>
        </w:tc>
        <w:tc>
          <w:tcPr>
            <w:tcW w:w="2775" w:type="dxa"/>
            <w:vAlign w:val="center"/>
          </w:tcPr>
          <w:p w14:paraId="200D2589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211" w:type="dxa"/>
            <w:vAlign w:val="center"/>
          </w:tcPr>
          <w:p w14:paraId="3365C9B1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410" w:type="dxa"/>
            <w:vAlign w:val="center"/>
          </w:tcPr>
          <w:p w14:paraId="62F76BBB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48ECDC5E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Войтович Л.И</w:t>
            </w:r>
          </w:p>
        </w:tc>
        <w:tc>
          <w:tcPr>
            <w:tcW w:w="2268" w:type="dxa"/>
            <w:vAlign w:val="center"/>
          </w:tcPr>
          <w:p w14:paraId="41CEF085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Городечненская средняя школа</w:t>
            </w:r>
          </w:p>
        </w:tc>
        <w:tc>
          <w:tcPr>
            <w:tcW w:w="1418" w:type="dxa"/>
            <w:vAlign w:val="center"/>
          </w:tcPr>
          <w:p w14:paraId="3AEDE726" w14:textId="77777777" w:rsidR="00745272" w:rsidRPr="00775560" w:rsidRDefault="00745272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6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745272" w:rsidRPr="002C5951" w14:paraId="62FF365A" w14:textId="77777777" w:rsidTr="006174B9">
        <w:trPr>
          <w:trHeight w:val="272"/>
        </w:trPr>
        <w:tc>
          <w:tcPr>
            <w:tcW w:w="15564" w:type="dxa"/>
            <w:gridSpan w:val="8"/>
            <w:vAlign w:val="center"/>
          </w:tcPr>
          <w:p w14:paraId="704A0719" w14:textId="77777777" w:rsidR="00745272" w:rsidRPr="00775560" w:rsidRDefault="00745272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«Декоративно-прикладное творчество»</w:t>
            </w:r>
          </w:p>
        </w:tc>
      </w:tr>
      <w:tr w:rsidR="00745272" w:rsidRPr="002C5951" w14:paraId="4E6D9E25" w14:textId="77777777" w:rsidTr="006174B9">
        <w:trPr>
          <w:trHeight w:val="272"/>
        </w:trPr>
        <w:tc>
          <w:tcPr>
            <w:tcW w:w="15564" w:type="dxa"/>
            <w:gridSpan w:val="8"/>
            <w:vAlign w:val="center"/>
          </w:tcPr>
          <w:p w14:paraId="73D506AA" w14:textId="77777777" w:rsidR="00745272" w:rsidRPr="00775560" w:rsidRDefault="00745272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60">
              <w:rPr>
                <w:rFonts w:ascii="Times New Roman" w:hAnsi="Times New Roman" w:cs="Times New Roman"/>
                <w:b/>
                <w:sz w:val="24"/>
                <w:szCs w:val="24"/>
              </w:rPr>
              <w:t>8–10 лет</w:t>
            </w:r>
          </w:p>
        </w:tc>
      </w:tr>
      <w:tr w:rsidR="00745272" w:rsidRPr="002C5951" w14:paraId="354815B8" w14:textId="77777777" w:rsidTr="006174B9">
        <w:trPr>
          <w:trHeight w:val="272"/>
        </w:trPr>
        <w:tc>
          <w:tcPr>
            <w:tcW w:w="567" w:type="dxa"/>
            <w:vAlign w:val="center"/>
          </w:tcPr>
          <w:p w14:paraId="5E58CAFB" w14:textId="77777777" w:rsidR="00745272" w:rsidRPr="00775560" w:rsidRDefault="00745272" w:rsidP="00CB107A">
            <w:pPr>
              <w:ind w:left="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0F6FDB59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Спасибо за Победу</w:t>
            </w:r>
          </w:p>
        </w:tc>
        <w:tc>
          <w:tcPr>
            <w:tcW w:w="2775" w:type="dxa"/>
            <w:vAlign w:val="center"/>
          </w:tcPr>
          <w:p w14:paraId="513EA8D7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Тарашкевич Надежда</w:t>
            </w:r>
          </w:p>
        </w:tc>
        <w:tc>
          <w:tcPr>
            <w:tcW w:w="1211" w:type="dxa"/>
            <w:vAlign w:val="center"/>
          </w:tcPr>
          <w:p w14:paraId="6BE03331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410" w:type="dxa"/>
            <w:vAlign w:val="center"/>
          </w:tcPr>
          <w:p w14:paraId="1318DF02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3C2FFB1C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Ярохович</w:t>
            </w:r>
            <w:proofErr w:type="spellEnd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268" w:type="dxa"/>
            <w:vAlign w:val="center"/>
          </w:tcPr>
          <w:p w14:paraId="17C14188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Городечненская средняя школа</w:t>
            </w:r>
          </w:p>
        </w:tc>
        <w:tc>
          <w:tcPr>
            <w:tcW w:w="1418" w:type="dxa"/>
            <w:vAlign w:val="center"/>
          </w:tcPr>
          <w:p w14:paraId="6BFBC882" w14:textId="77777777" w:rsidR="00745272" w:rsidRPr="00775560" w:rsidRDefault="00745272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272" w:rsidRPr="002C5951" w14:paraId="58089A2B" w14:textId="77777777" w:rsidTr="006174B9">
        <w:trPr>
          <w:trHeight w:val="272"/>
        </w:trPr>
        <w:tc>
          <w:tcPr>
            <w:tcW w:w="567" w:type="dxa"/>
            <w:vAlign w:val="center"/>
          </w:tcPr>
          <w:p w14:paraId="2975FC4D" w14:textId="77777777" w:rsidR="00745272" w:rsidRPr="00775560" w:rsidRDefault="00745272" w:rsidP="00CB107A">
            <w:pPr>
              <w:ind w:left="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2E5CE240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Дорогому Ветерану</w:t>
            </w:r>
          </w:p>
        </w:tc>
        <w:tc>
          <w:tcPr>
            <w:tcW w:w="2775" w:type="dxa"/>
            <w:vAlign w:val="center"/>
          </w:tcPr>
          <w:p w14:paraId="3C6087A5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Соломейчик</w:t>
            </w:r>
            <w:proofErr w:type="spellEnd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211" w:type="dxa"/>
            <w:vAlign w:val="center"/>
          </w:tcPr>
          <w:p w14:paraId="5E4088FA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410" w:type="dxa"/>
            <w:vAlign w:val="center"/>
          </w:tcPr>
          <w:p w14:paraId="6CD3B5F6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10F881BA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Мацкевич Тамара Ивановна</w:t>
            </w:r>
          </w:p>
        </w:tc>
        <w:tc>
          <w:tcPr>
            <w:tcW w:w="2268" w:type="dxa"/>
            <w:vAlign w:val="center"/>
          </w:tcPr>
          <w:p w14:paraId="28956AA7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Вселюбская средняя школа</w:t>
            </w:r>
          </w:p>
        </w:tc>
        <w:tc>
          <w:tcPr>
            <w:tcW w:w="1418" w:type="dxa"/>
            <w:vAlign w:val="center"/>
          </w:tcPr>
          <w:p w14:paraId="07295759" w14:textId="77777777" w:rsidR="00745272" w:rsidRPr="00775560" w:rsidRDefault="00745272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272" w:rsidRPr="002C5951" w14:paraId="2CAD09EE" w14:textId="77777777" w:rsidTr="006174B9">
        <w:trPr>
          <w:trHeight w:val="272"/>
        </w:trPr>
        <w:tc>
          <w:tcPr>
            <w:tcW w:w="15564" w:type="dxa"/>
            <w:gridSpan w:val="8"/>
            <w:vAlign w:val="center"/>
          </w:tcPr>
          <w:p w14:paraId="5D0F3D3C" w14:textId="77777777" w:rsidR="00745272" w:rsidRPr="00775560" w:rsidRDefault="00745272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60">
              <w:rPr>
                <w:rFonts w:ascii="Times New Roman" w:hAnsi="Times New Roman" w:cs="Times New Roman"/>
                <w:b/>
                <w:sz w:val="24"/>
                <w:szCs w:val="24"/>
              </w:rPr>
              <w:t>14–16 лет</w:t>
            </w:r>
          </w:p>
        </w:tc>
      </w:tr>
      <w:tr w:rsidR="00745272" w:rsidRPr="002C5951" w14:paraId="5A263740" w14:textId="77777777" w:rsidTr="006174B9">
        <w:trPr>
          <w:trHeight w:val="272"/>
        </w:trPr>
        <w:tc>
          <w:tcPr>
            <w:tcW w:w="567" w:type="dxa"/>
            <w:vAlign w:val="center"/>
          </w:tcPr>
          <w:p w14:paraId="0562AEDB" w14:textId="77777777" w:rsidR="00745272" w:rsidRPr="00775560" w:rsidRDefault="00745272" w:rsidP="00CB107A">
            <w:pPr>
              <w:ind w:left="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35DAAE4C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Помощь раненым – забота общая</w:t>
            </w:r>
          </w:p>
        </w:tc>
        <w:tc>
          <w:tcPr>
            <w:tcW w:w="2775" w:type="dxa"/>
            <w:vAlign w:val="center"/>
          </w:tcPr>
          <w:p w14:paraId="215D6FEE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Новикова Екатерина</w:t>
            </w:r>
          </w:p>
          <w:p w14:paraId="189BBA88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Новикова Анастаси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11" w:type="dxa"/>
            <w:vAlign w:val="center"/>
          </w:tcPr>
          <w:p w14:paraId="294FA84F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  <w:p w14:paraId="6FF89B50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10" w:type="dxa"/>
            <w:vAlign w:val="center"/>
          </w:tcPr>
          <w:p w14:paraId="2F6B4A3E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420C01DE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Засадинская</w:t>
            </w:r>
            <w:proofErr w:type="spellEnd"/>
            <w:r w:rsidRPr="002C5951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2268" w:type="dxa"/>
            <w:vAlign w:val="center"/>
          </w:tcPr>
          <w:p w14:paraId="61B07737" w14:textId="77777777" w:rsidR="00745272" w:rsidRPr="002C5951" w:rsidRDefault="00745272" w:rsidP="00C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51">
              <w:rPr>
                <w:rFonts w:ascii="Times New Roman" w:hAnsi="Times New Roman" w:cs="Times New Roman"/>
                <w:sz w:val="24"/>
                <w:szCs w:val="24"/>
              </w:rPr>
              <w:t>Петревичская средняя школа</w:t>
            </w:r>
          </w:p>
        </w:tc>
        <w:tc>
          <w:tcPr>
            <w:tcW w:w="1418" w:type="dxa"/>
            <w:vAlign w:val="center"/>
          </w:tcPr>
          <w:p w14:paraId="49DA6374" w14:textId="77777777" w:rsidR="00745272" w:rsidRPr="00775560" w:rsidRDefault="00745272" w:rsidP="00CB1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60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</w:tbl>
    <w:p w14:paraId="1920C4D9" w14:textId="77777777" w:rsidR="0034686B" w:rsidRPr="00D75502" w:rsidRDefault="0034686B" w:rsidP="007956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686B" w:rsidRPr="00D75502" w:rsidSect="00745272">
      <w:pgSz w:w="16838" w:h="11906" w:orient="landscape"/>
      <w:pgMar w:top="851" w:right="1134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7A"/>
    <w:rsid w:val="00046CEC"/>
    <w:rsid w:val="00062817"/>
    <w:rsid w:val="00087792"/>
    <w:rsid w:val="000A11AD"/>
    <w:rsid w:val="000A26F7"/>
    <w:rsid w:val="000B7CD6"/>
    <w:rsid w:val="000D3B95"/>
    <w:rsid w:val="000E35F6"/>
    <w:rsid w:val="000F77C5"/>
    <w:rsid w:val="0012518B"/>
    <w:rsid w:val="00154E6B"/>
    <w:rsid w:val="00154FDA"/>
    <w:rsid w:val="001635BC"/>
    <w:rsid w:val="001B3854"/>
    <w:rsid w:val="001B4347"/>
    <w:rsid w:val="001C061E"/>
    <w:rsid w:val="001E0015"/>
    <w:rsid w:val="00246133"/>
    <w:rsid w:val="002D22F7"/>
    <w:rsid w:val="002E30C0"/>
    <w:rsid w:val="002E4E27"/>
    <w:rsid w:val="003045CE"/>
    <w:rsid w:val="0034686B"/>
    <w:rsid w:val="0035159B"/>
    <w:rsid w:val="003760B3"/>
    <w:rsid w:val="00390A72"/>
    <w:rsid w:val="003E399D"/>
    <w:rsid w:val="003E792A"/>
    <w:rsid w:val="004135ED"/>
    <w:rsid w:val="00485320"/>
    <w:rsid w:val="00493CB5"/>
    <w:rsid w:val="004A63A6"/>
    <w:rsid w:val="004B0E33"/>
    <w:rsid w:val="00500E5A"/>
    <w:rsid w:val="005122FD"/>
    <w:rsid w:val="0053012F"/>
    <w:rsid w:val="0053718E"/>
    <w:rsid w:val="0055606C"/>
    <w:rsid w:val="005D2B78"/>
    <w:rsid w:val="005D73C5"/>
    <w:rsid w:val="005E3B28"/>
    <w:rsid w:val="00614F65"/>
    <w:rsid w:val="00615B07"/>
    <w:rsid w:val="006174B9"/>
    <w:rsid w:val="00623069"/>
    <w:rsid w:val="00625B53"/>
    <w:rsid w:val="00660119"/>
    <w:rsid w:val="00684711"/>
    <w:rsid w:val="006A1F56"/>
    <w:rsid w:val="006B783A"/>
    <w:rsid w:val="006C658A"/>
    <w:rsid w:val="006C76FF"/>
    <w:rsid w:val="006F207A"/>
    <w:rsid w:val="007066D7"/>
    <w:rsid w:val="007251FF"/>
    <w:rsid w:val="00745272"/>
    <w:rsid w:val="00783E6A"/>
    <w:rsid w:val="007904CF"/>
    <w:rsid w:val="0079562A"/>
    <w:rsid w:val="007A5C53"/>
    <w:rsid w:val="007C5FA4"/>
    <w:rsid w:val="007E437E"/>
    <w:rsid w:val="00811119"/>
    <w:rsid w:val="008371D9"/>
    <w:rsid w:val="008523C5"/>
    <w:rsid w:val="008627B7"/>
    <w:rsid w:val="00884D0D"/>
    <w:rsid w:val="008B389C"/>
    <w:rsid w:val="008C362B"/>
    <w:rsid w:val="008F5C1C"/>
    <w:rsid w:val="00954578"/>
    <w:rsid w:val="0096055D"/>
    <w:rsid w:val="00966338"/>
    <w:rsid w:val="00982E1A"/>
    <w:rsid w:val="009A48A1"/>
    <w:rsid w:val="009C0ABA"/>
    <w:rsid w:val="009C4199"/>
    <w:rsid w:val="009C699F"/>
    <w:rsid w:val="009E32DA"/>
    <w:rsid w:val="00A01F6F"/>
    <w:rsid w:val="00A301CB"/>
    <w:rsid w:val="00A32236"/>
    <w:rsid w:val="00A32C7A"/>
    <w:rsid w:val="00A65D6F"/>
    <w:rsid w:val="00A86B44"/>
    <w:rsid w:val="00A95668"/>
    <w:rsid w:val="00AA14CC"/>
    <w:rsid w:val="00AA797F"/>
    <w:rsid w:val="00AE787B"/>
    <w:rsid w:val="00AF06ED"/>
    <w:rsid w:val="00B34DE6"/>
    <w:rsid w:val="00BD5215"/>
    <w:rsid w:val="00BF05A5"/>
    <w:rsid w:val="00C21E9C"/>
    <w:rsid w:val="00C45735"/>
    <w:rsid w:val="00CA109C"/>
    <w:rsid w:val="00CE668B"/>
    <w:rsid w:val="00D0579C"/>
    <w:rsid w:val="00D75502"/>
    <w:rsid w:val="00D7620A"/>
    <w:rsid w:val="00DB2F04"/>
    <w:rsid w:val="00E26BD2"/>
    <w:rsid w:val="00E362D5"/>
    <w:rsid w:val="00E711CA"/>
    <w:rsid w:val="00E84F10"/>
    <w:rsid w:val="00EE1B7D"/>
    <w:rsid w:val="00EE42D0"/>
    <w:rsid w:val="00EF3261"/>
    <w:rsid w:val="00F46303"/>
    <w:rsid w:val="00FA498C"/>
    <w:rsid w:val="00FB5116"/>
    <w:rsid w:val="00FC0FE3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629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2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BD5215"/>
    <w:rPr>
      <w:b/>
      <w:bCs/>
    </w:rPr>
  </w:style>
  <w:style w:type="table" w:styleId="a5">
    <w:name w:val="Table Grid"/>
    <w:basedOn w:val="a1"/>
    <w:uiPriority w:val="39"/>
    <w:rsid w:val="0048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853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AF06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2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BD5215"/>
    <w:rPr>
      <w:b/>
      <w:bCs/>
    </w:rPr>
  </w:style>
  <w:style w:type="table" w:styleId="a5">
    <w:name w:val="Table Grid"/>
    <w:basedOn w:val="a1"/>
    <w:uiPriority w:val="39"/>
    <w:rsid w:val="0048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853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AF0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tdimnov@yonovogrudok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tdimnov@yonovogrudok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9D34A28-6E57-4468-839B-3FB49AA5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Lis</cp:lastModifiedBy>
  <cp:revision>4</cp:revision>
  <dcterms:created xsi:type="dcterms:W3CDTF">2024-04-20T12:54:00Z</dcterms:created>
  <dcterms:modified xsi:type="dcterms:W3CDTF">2024-04-23T06:37:00Z</dcterms:modified>
</cp:coreProperties>
</file>